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70BB" w:rsidP="0E32081D" w:rsidRDefault="036999BB" w14:paraId="1C528F59" w14:textId="6331F7E9">
      <w:pPr>
        <w:spacing w:line="276" w:lineRule="auto"/>
        <w:jc w:val="center"/>
      </w:pPr>
      <w:r w:rsidRPr="5C02C09E" w:rsidR="0BC773D4"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shAIRe Rising Stars </w:t>
      </w:r>
      <w:r w:rsidRPr="5C02C09E" w:rsidR="2B6F51D7">
        <w:rPr>
          <w:rFonts w:ascii="Times New Roman" w:hAnsi="Times New Roman" w:eastAsia="Times New Roman" w:cs="Times New Roman"/>
          <w:b w:val="1"/>
          <w:bCs w:val="1"/>
          <w:u w:val="single"/>
        </w:rPr>
        <w:t>Professional Development Award</w:t>
      </w:r>
    </w:p>
    <w:p w:rsidR="00B170BB" w:rsidP="0E32081D" w:rsidRDefault="036999BB" w14:paraId="007BEC7C" w14:textId="6CF66123">
      <w:pPr>
        <w:spacing w:line="276" w:lineRule="auto"/>
      </w:pPr>
      <w:r w:rsidRPr="0E32081D">
        <w:rPr>
          <w:rFonts w:ascii="Times New Roman" w:hAnsi="Times New Roman" w:eastAsia="Times New Roman" w:cs="Times New Roman"/>
        </w:rPr>
        <w:t xml:space="preserve">Any modification of font, font size, or table size is not permitted. </w:t>
      </w:r>
    </w:p>
    <w:tbl>
      <w:tblPr>
        <w:tblStyle w:val="TableGrid"/>
        <w:tblW w:w="9771" w:type="dxa"/>
        <w:tblLook w:val="04A0" w:firstRow="1" w:lastRow="0" w:firstColumn="1" w:lastColumn="0" w:noHBand="0" w:noVBand="1"/>
      </w:tblPr>
      <w:tblGrid>
        <w:gridCol w:w="3114"/>
        <w:gridCol w:w="6657"/>
      </w:tblGrid>
      <w:tr w:rsidR="001C2097" w:rsidTr="5C02C09E" w14:paraId="5E28E883" w14:textId="77777777">
        <w:trPr>
          <w:trHeight w:val="300"/>
        </w:trPr>
        <w:tc>
          <w:tcPr>
            <w:tcW w:w="3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1C2097" w:rsidP="0E32081D" w:rsidRDefault="001C2097" w14:paraId="0C105482" w14:textId="2B1129BD">
            <w:r w:rsidRPr="0E32081D">
              <w:rPr>
                <w:rFonts w:ascii="Times New Roman" w:hAnsi="Times New Roman" w:eastAsia="Times New Roman" w:cs="Times New Roman"/>
              </w:rPr>
              <w:t xml:space="preserve">Applicant Name </w:t>
            </w:r>
          </w:p>
        </w:tc>
        <w:tc>
          <w:tcPr>
            <w:tcW w:w="6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1C2097" w:rsidP="0E32081D" w:rsidRDefault="001C2097" w14:paraId="430B6237" w14:textId="662A7A02">
            <w:r w:rsidRPr="0E32081D">
              <w:rPr>
                <w:rFonts w:ascii="Times New Roman" w:hAnsi="Times New Roman" w:eastAsia="Times New Roman" w:cs="Times New Roman"/>
              </w:rPr>
              <w:t xml:space="preserve"> </w:t>
            </w:r>
          </w:p>
          <w:p w:rsidR="001C2097" w:rsidP="0E32081D" w:rsidRDefault="001C2097" w14:paraId="776ECA10" w14:textId="42632465">
            <w:r w:rsidRPr="0E32081D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</w:tr>
      <w:tr w:rsidR="001C2097" w:rsidTr="5C02C09E" w14:paraId="097CB5E7" w14:textId="77777777">
        <w:trPr>
          <w:trHeight w:val="300"/>
        </w:trPr>
        <w:tc>
          <w:tcPr>
            <w:tcW w:w="3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1C2097" w:rsidP="0E32081D" w:rsidRDefault="001C2097" w14:paraId="28F5AD99" w14:textId="6F526F06">
            <w:r w:rsidRPr="0E32081D">
              <w:rPr>
                <w:rFonts w:ascii="Times New Roman" w:hAnsi="Times New Roman" w:eastAsia="Times New Roman" w:cs="Times New Roman"/>
              </w:rPr>
              <w:t>Email Address</w:t>
            </w:r>
          </w:p>
        </w:tc>
        <w:tc>
          <w:tcPr>
            <w:tcW w:w="6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1C2097" w:rsidP="0E32081D" w:rsidRDefault="001C2097" w14:paraId="26232690" w14:textId="73A185F0">
            <w:r w:rsidRPr="0E32081D">
              <w:rPr>
                <w:rFonts w:ascii="Times New Roman" w:hAnsi="Times New Roman" w:eastAsia="Times New Roman" w:cs="Times New Roman"/>
              </w:rPr>
              <w:t xml:space="preserve"> </w:t>
            </w:r>
          </w:p>
          <w:p w:rsidR="001C2097" w:rsidP="0E32081D" w:rsidRDefault="001C2097" w14:paraId="1521C3D2" w14:textId="716E4976">
            <w:r w:rsidRPr="0E32081D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</w:tr>
      <w:tr w:rsidR="001C2097" w:rsidTr="5C02C09E" w14:paraId="36B2B4C4" w14:textId="77777777">
        <w:trPr>
          <w:trHeight w:val="300"/>
        </w:trPr>
        <w:tc>
          <w:tcPr>
            <w:tcW w:w="3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1C2097" w:rsidP="0E32081D" w:rsidRDefault="001C2097" w14:paraId="02612EEB" w14:textId="10DF2B87">
            <w:r w:rsidRPr="0E32081D">
              <w:rPr>
                <w:rFonts w:ascii="Times New Roman" w:hAnsi="Times New Roman" w:eastAsia="Times New Roman" w:cs="Times New Roman"/>
              </w:rPr>
              <w:t>Mailing Address</w:t>
            </w:r>
            <w:r>
              <w:rPr>
                <w:rFonts w:ascii="Times New Roman" w:hAnsi="Times New Roman" w:eastAsia="Times New Roman" w:cs="Times New Roman"/>
              </w:rPr>
              <w:t xml:space="preserve"> (for DalBuy purposes)</w:t>
            </w:r>
          </w:p>
        </w:tc>
        <w:tc>
          <w:tcPr>
            <w:tcW w:w="6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1C2097" w:rsidP="0E32081D" w:rsidRDefault="001C2097" w14:paraId="0CAE37E3" w14:textId="2A448865">
            <w:r w:rsidRPr="0E32081D">
              <w:rPr>
                <w:rFonts w:ascii="Times New Roman" w:hAnsi="Times New Roman" w:eastAsia="Times New Roman" w:cs="Times New Roman"/>
              </w:rPr>
              <w:t xml:space="preserve">Address: </w:t>
            </w:r>
          </w:p>
          <w:p w:rsidR="001C2097" w:rsidP="0E32081D" w:rsidRDefault="001C2097" w14:paraId="168D816E" w14:textId="1C4AC41E">
            <w:r w:rsidRPr="0E32081D">
              <w:rPr>
                <w:rFonts w:ascii="Times New Roman" w:hAnsi="Times New Roman" w:eastAsia="Times New Roman" w:cs="Times New Roman"/>
              </w:rPr>
              <w:t xml:space="preserve">City: </w:t>
            </w:r>
          </w:p>
          <w:p w:rsidR="001C2097" w:rsidP="0E32081D" w:rsidRDefault="001C2097" w14:paraId="0AD9A783" w14:textId="3FB235D2">
            <w:r w:rsidRPr="0E32081D">
              <w:rPr>
                <w:rFonts w:ascii="Times New Roman" w:hAnsi="Times New Roman" w:eastAsia="Times New Roman" w:cs="Times New Roman"/>
              </w:rPr>
              <w:t xml:space="preserve">Province: </w:t>
            </w:r>
          </w:p>
          <w:p w:rsidR="001C2097" w:rsidP="0E32081D" w:rsidRDefault="001C2097" w14:paraId="42075DB6" w14:textId="19EBB1E3">
            <w:pPr>
              <w:rPr>
                <w:rFonts w:ascii="Times New Roman" w:hAnsi="Times New Roman" w:eastAsia="Times New Roman" w:cs="Times New Roman"/>
              </w:rPr>
            </w:pPr>
            <w:r w:rsidRPr="0E32081D">
              <w:rPr>
                <w:rFonts w:ascii="Times New Roman" w:hAnsi="Times New Roman" w:eastAsia="Times New Roman" w:cs="Times New Roman"/>
              </w:rPr>
              <w:t>Postal Code:</w:t>
            </w:r>
          </w:p>
          <w:p w:rsidRPr="001C2097" w:rsidR="001C2097" w:rsidP="0E32081D" w:rsidRDefault="001C2097" w14:paraId="71219FC0" w14:textId="1E0FF73D">
            <w:pPr>
              <w:rPr>
                <w:rFonts w:ascii="Times New Roman" w:hAnsi="Times New Roman" w:cs="Times New Roman"/>
              </w:rPr>
            </w:pPr>
            <w:r w:rsidRPr="001C2097">
              <w:rPr>
                <w:rFonts w:ascii="Times New Roman" w:hAnsi="Times New Roman" w:cs="Times New Roman"/>
              </w:rPr>
              <w:t>Telephone Number:</w:t>
            </w:r>
          </w:p>
          <w:p w:rsidR="001C2097" w:rsidP="0E32081D" w:rsidRDefault="001C2097" w14:paraId="4DCA7064" w14:textId="1BD298CF">
            <w:r w:rsidRPr="0E32081D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</w:tr>
      <w:tr w:rsidR="001C2097" w:rsidTr="5C02C09E" w14:paraId="005CA580" w14:textId="77777777">
        <w:trPr>
          <w:trHeight w:val="300"/>
        </w:trPr>
        <w:tc>
          <w:tcPr>
            <w:tcW w:w="3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1C2097" w:rsidP="0E32081D" w:rsidRDefault="001C2097" w14:paraId="0273CDC7" w14:textId="77A17D7E">
            <w:r w:rsidRPr="0E32081D">
              <w:rPr>
                <w:rFonts w:ascii="Times New Roman" w:hAnsi="Times New Roman" w:eastAsia="Times New Roman" w:cs="Times New Roman"/>
              </w:rPr>
              <w:t xml:space="preserve">Current Position </w:t>
            </w:r>
          </w:p>
        </w:tc>
        <w:tc>
          <w:tcPr>
            <w:tcW w:w="6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1C2097" w:rsidP="0E32081D" w:rsidRDefault="001C2097" w14:paraId="5C519D3C" w14:textId="6D1BF14F">
            <w:r w:rsidRPr="0E32081D">
              <w:rPr>
                <w:rFonts w:ascii="Times New Roman" w:hAnsi="Times New Roman" w:eastAsia="Times New Roman" w:cs="Times New Roman"/>
              </w:rPr>
              <w:t xml:space="preserve"> </w:t>
            </w:r>
          </w:p>
          <w:p w:rsidR="001C2097" w:rsidP="0E32081D" w:rsidRDefault="001C2097" w14:paraId="071C35DB" w14:textId="3EB5F8CA">
            <w:r w:rsidRPr="0E32081D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</w:tr>
      <w:tr w:rsidR="001C2097" w:rsidTr="5C02C09E" w14:paraId="24E15524" w14:textId="77777777">
        <w:trPr>
          <w:trHeight w:val="300"/>
        </w:trPr>
        <w:tc>
          <w:tcPr>
            <w:tcW w:w="3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1C2097" w:rsidP="0E32081D" w:rsidRDefault="001C2097" w14:paraId="0082DEB1" w14:textId="0469E1F0">
            <w:r w:rsidRPr="0E32081D">
              <w:rPr>
                <w:rFonts w:ascii="Times New Roman" w:hAnsi="Times New Roman" w:eastAsia="Times New Roman" w:cs="Times New Roman"/>
              </w:rPr>
              <w:t xml:space="preserve">Program Name </w:t>
            </w:r>
          </w:p>
        </w:tc>
        <w:tc>
          <w:tcPr>
            <w:tcW w:w="6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1C2097" w:rsidP="0E32081D" w:rsidRDefault="001C2097" w14:paraId="190A75EC" w14:textId="37B09557">
            <w:r w:rsidRPr="0E32081D">
              <w:rPr>
                <w:rFonts w:ascii="Times New Roman" w:hAnsi="Times New Roman" w:eastAsia="Times New Roman" w:cs="Times New Roman"/>
              </w:rPr>
              <w:t xml:space="preserve"> </w:t>
            </w:r>
          </w:p>
          <w:p w:rsidR="001C2097" w:rsidP="0E32081D" w:rsidRDefault="001C2097" w14:paraId="7A69827F" w14:textId="4A772BC3">
            <w:r w:rsidRPr="0E32081D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</w:tr>
      <w:tr w:rsidR="001C2097" w:rsidTr="5C02C09E" w14:paraId="41296FCB" w14:textId="77777777">
        <w:trPr>
          <w:trHeight w:val="300"/>
        </w:trPr>
        <w:tc>
          <w:tcPr>
            <w:tcW w:w="3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1C2097" w:rsidP="0E32081D" w:rsidRDefault="001C2097" w14:paraId="356CD044" w14:textId="65F86C66">
            <w:r w:rsidRPr="0E32081D">
              <w:rPr>
                <w:rFonts w:ascii="Times New Roman" w:hAnsi="Times New Roman" w:eastAsia="Times New Roman" w:cs="Times New Roman"/>
              </w:rPr>
              <w:t>Stage of Program (e.g., 2</w:t>
            </w:r>
            <w:r w:rsidRPr="0E32081D">
              <w:rPr>
                <w:rFonts w:ascii="Times New Roman" w:hAnsi="Times New Roman" w:eastAsia="Times New Roman" w:cs="Times New Roman"/>
                <w:vertAlign w:val="superscript"/>
              </w:rPr>
              <w:t>nd</w:t>
            </w:r>
            <w:r w:rsidRPr="0E32081D">
              <w:rPr>
                <w:rFonts w:ascii="Times New Roman" w:hAnsi="Times New Roman" w:eastAsia="Times New Roman" w:cs="Times New Roman"/>
              </w:rPr>
              <w:t xml:space="preserve"> year)</w:t>
            </w:r>
          </w:p>
        </w:tc>
        <w:tc>
          <w:tcPr>
            <w:tcW w:w="6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1C2097" w:rsidP="0E32081D" w:rsidRDefault="001C2097" w14:paraId="36BA01A5" w14:textId="4330DBE5">
            <w:r w:rsidRPr="0E32081D">
              <w:rPr>
                <w:rFonts w:ascii="Times New Roman" w:hAnsi="Times New Roman" w:eastAsia="Times New Roman" w:cs="Times New Roman"/>
              </w:rPr>
              <w:t xml:space="preserve"> </w:t>
            </w:r>
          </w:p>
          <w:p w:rsidR="001C2097" w:rsidP="0E32081D" w:rsidRDefault="001C2097" w14:paraId="0C7E633D" w14:textId="2E385846">
            <w:r w:rsidRPr="0E32081D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</w:tr>
      <w:tr w:rsidR="001C2097" w:rsidTr="5C02C09E" w14:paraId="6FE7F114" w14:textId="77777777">
        <w:trPr>
          <w:trHeight w:val="300"/>
        </w:trPr>
        <w:tc>
          <w:tcPr>
            <w:tcW w:w="3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1C2097" w:rsidP="0E32081D" w:rsidRDefault="001C2097" w14:paraId="7E5857D1" w14:textId="4F95E6F5">
            <w:r w:rsidRPr="0E32081D">
              <w:rPr>
                <w:rFonts w:ascii="Times New Roman" w:hAnsi="Times New Roman" w:eastAsia="Times New Roman" w:cs="Times New Roman"/>
              </w:rPr>
              <w:t>Host Institution and Affiliation(s)</w:t>
            </w:r>
          </w:p>
        </w:tc>
        <w:tc>
          <w:tcPr>
            <w:tcW w:w="6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1C2097" w:rsidP="0E32081D" w:rsidRDefault="001C2097" w14:paraId="0DF2B7FD" w14:textId="56611559">
            <w:r w:rsidRPr="0E32081D">
              <w:rPr>
                <w:rFonts w:ascii="Times New Roman" w:hAnsi="Times New Roman" w:eastAsia="Times New Roman" w:cs="Times New Roman"/>
              </w:rPr>
              <w:t xml:space="preserve"> </w:t>
            </w:r>
          </w:p>
          <w:p w:rsidR="001C2097" w:rsidP="0E32081D" w:rsidRDefault="001C2097" w14:paraId="19949B7A" w14:textId="2EA54FAA">
            <w:r w:rsidRPr="0E32081D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</w:tr>
      <w:tr w:rsidR="001C2097" w:rsidTr="5C02C09E" w14:paraId="1FAE1961" w14:textId="77777777">
        <w:trPr>
          <w:trHeight w:val="300"/>
        </w:trPr>
        <w:tc>
          <w:tcPr>
            <w:tcW w:w="3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1C2097" w:rsidP="0E32081D" w:rsidRDefault="001C2097" w14:paraId="2A4EB321" w14:textId="275FA1F6">
            <w:r w:rsidRPr="0E32081D">
              <w:rPr>
                <w:rFonts w:ascii="Times New Roman" w:hAnsi="Times New Roman" w:eastAsia="Times New Roman" w:cs="Times New Roman"/>
              </w:rPr>
              <w:t>Curriculum Vitae Attached (Y/N)</w:t>
            </w:r>
          </w:p>
        </w:tc>
        <w:tc>
          <w:tcPr>
            <w:tcW w:w="6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1C2097" w:rsidP="0E32081D" w:rsidRDefault="001C2097" w14:paraId="52C72A14" w14:textId="61B4B000">
            <w:r w:rsidRPr="0E32081D">
              <w:rPr>
                <w:rFonts w:ascii="Times New Roman" w:hAnsi="Times New Roman" w:eastAsia="Times New Roman" w:cs="Times New Roman"/>
              </w:rPr>
              <w:t xml:space="preserve"> </w:t>
            </w:r>
          </w:p>
          <w:p w:rsidR="001C2097" w:rsidP="0E32081D" w:rsidRDefault="001C2097" w14:paraId="1E55CB1E" w14:textId="6FABC1C0">
            <w:r w:rsidRPr="0E32081D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</w:tr>
      <w:tr w:rsidR="5C02C09E" w:rsidTr="5C02C09E" w14:paraId="35B31B41">
        <w:trPr>
          <w:trHeight w:val="300"/>
        </w:trPr>
        <w:tc>
          <w:tcPr>
            <w:tcW w:w="3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47C74CB" w:rsidRDefault="347C74CB" w14:paraId="341AB26D" w14:textId="03E95EF6">
            <w:r w:rsidRPr="5C02C09E" w:rsidR="347C74CB">
              <w:rPr>
                <w:rFonts w:ascii="Times New Roman" w:hAnsi="Times New Roman" w:eastAsia="Times New Roman" w:cs="Times New Roman"/>
                <w:lang w:val="fr-CA"/>
              </w:rPr>
              <w:t>Applicant’s Signature (e-signatures are accepted)</w:t>
            </w:r>
          </w:p>
          <w:p w:rsidR="5C02C09E" w:rsidP="5C02C09E" w:rsidRDefault="5C02C09E" w14:paraId="69A89055" w14:textId="587A1522">
            <w:pPr>
              <w:pStyle w:val="Normal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6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C02C09E" w:rsidP="5C02C09E" w:rsidRDefault="5C02C09E" w14:paraId="62E2B31B" w14:textId="18671DBC">
            <w:pPr>
              <w:pStyle w:val="Normal"/>
              <w:rPr>
                <w:rFonts w:ascii="Times New Roman" w:hAnsi="Times New Roman" w:eastAsia="Times New Roman" w:cs="Times New Roman"/>
              </w:rPr>
            </w:pPr>
          </w:p>
        </w:tc>
      </w:tr>
      <w:tr w:rsidR="001C2097" w:rsidTr="5C02C09E" w14:paraId="57407928" w14:textId="77777777">
        <w:trPr>
          <w:trHeight w:val="300"/>
        </w:trPr>
        <w:tc>
          <w:tcPr>
            <w:tcW w:w="3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1C2097" w:rsidP="0E32081D" w:rsidRDefault="001C2097" w14:paraId="5D891665" w14:textId="0827E568">
            <w:r w:rsidRPr="0E32081D">
              <w:rPr>
                <w:rFonts w:ascii="Times New Roman" w:hAnsi="Times New Roman" w:eastAsia="Times New Roman" w:cs="Times New Roman"/>
              </w:rPr>
              <w:t>Supervisor’s Name</w:t>
            </w:r>
          </w:p>
          <w:p w:rsidR="001C2097" w:rsidP="0E32081D" w:rsidRDefault="001C2097" w14:paraId="33565F47" w14:textId="1C5015B7">
            <w:r w:rsidRPr="0E32081D">
              <w:rPr>
                <w:rFonts w:ascii="Times New Roman" w:hAnsi="Times New Roman" w:eastAsia="Times New Roman" w:cs="Times New Roman"/>
                <w:i/>
                <w:iCs/>
              </w:rPr>
              <w:t xml:space="preserve">*If early career status, can leave section blank </w:t>
            </w:r>
          </w:p>
        </w:tc>
        <w:tc>
          <w:tcPr>
            <w:tcW w:w="6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1C2097" w:rsidP="0E32081D" w:rsidRDefault="001C2097" w14:paraId="474A6AEB" w14:textId="7D9458DA">
            <w:r w:rsidRPr="0E32081D">
              <w:rPr>
                <w:rFonts w:ascii="Times New Roman" w:hAnsi="Times New Roman" w:eastAsia="Times New Roman" w:cs="Times New Roman"/>
              </w:rPr>
              <w:t xml:space="preserve"> </w:t>
            </w:r>
          </w:p>
          <w:p w:rsidR="001C2097" w:rsidP="0E32081D" w:rsidRDefault="001C2097" w14:paraId="6F4817DF" w14:textId="0DE55BFE">
            <w:r w:rsidRPr="0E32081D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</w:tr>
      <w:tr w:rsidR="001C2097" w:rsidTr="5C02C09E" w14:paraId="6B63A547" w14:textId="77777777">
        <w:trPr>
          <w:trHeight w:val="300"/>
        </w:trPr>
        <w:tc>
          <w:tcPr>
            <w:tcW w:w="3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1C2097" w:rsidP="0E32081D" w:rsidRDefault="001C2097" w14:paraId="678F933F" w14:textId="51E47EBC">
            <w:r w:rsidRPr="0E32081D">
              <w:rPr>
                <w:rFonts w:ascii="Times New Roman" w:hAnsi="Times New Roman" w:eastAsia="Times New Roman" w:cs="Times New Roman"/>
              </w:rPr>
              <w:t xml:space="preserve">Supervisor’s Email Address </w:t>
            </w:r>
          </w:p>
          <w:p w:rsidR="001C2097" w:rsidP="0E32081D" w:rsidRDefault="001C2097" w14:paraId="755657AC" w14:textId="77777777">
            <w:pPr>
              <w:rPr>
                <w:rFonts w:ascii="Times New Roman" w:hAnsi="Times New Roman" w:eastAsia="Times New Roman" w:cs="Times New Roman"/>
                <w:i/>
                <w:iCs/>
              </w:rPr>
            </w:pPr>
            <w:r w:rsidRPr="0E32081D">
              <w:rPr>
                <w:rFonts w:ascii="Times New Roman" w:hAnsi="Times New Roman" w:eastAsia="Times New Roman" w:cs="Times New Roman"/>
                <w:i/>
                <w:iCs/>
              </w:rPr>
              <w:t>*If early career status, can leave section blank</w:t>
            </w:r>
          </w:p>
          <w:p w:rsidR="003326D6" w:rsidP="0E32081D" w:rsidRDefault="003326D6" w14:paraId="663FC036" w14:textId="29852BDE"/>
        </w:tc>
        <w:tc>
          <w:tcPr>
            <w:tcW w:w="6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1C2097" w:rsidP="0E32081D" w:rsidRDefault="001C2097" w14:paraId="1443D1A1" w14:textId="54CA148E">
            <w:r w:rsidRPr="0E32081D">
              <w:rPr>
                <w:rFonts w:ascii="Times New Roman" w:hAnsi="Times New Roman" w:eastAsia="Times New Roman" w:cs="Times New Roman"/>
              </w:rPr>
              <w:t xml:space="preserve"> </w:t>
            </w:r>
          </w:p>
          <w:p w:rsidR="001C2097" w:rsidP="0E32081D" w:rsidRDefault="001C2097" w14:paraId="744E8942" w14:textId="26AF3231">
            <w:r w:rsidRPr="0E32081D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</w:tr>
      <w:tr w:rsidR="001C2097" w:rsidTr="5C02C09E" w14:paraId="5F7E44C6" w14:textId="77777777">
        <w:trPr>
          <w:trHeight w:val="300"/>
        </w:trPr>
        <w:tc>
          <w:tcPr>
            <w:tcW w:w="3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1C2097" w:rsidP="0E32081D" w:rsidRDefault="001C2097" w14:paraId="5C326BEC" w14:textId="301F8D75">
            <w:r w:rsidRPr="0E32081D">
              <w:rPr>
                <w:rFonts w:ascii="Times New Roman" w:hAnsi="Times New Roman" w:eastAsia="Times New Roman" w:cs="Times New Roman"/>
              </w:rPr>
              <w:lastRenderedPageBreak/>
              <w:t>Supervisor’s Affiliations</w:t>
            </w:r>
          </w:p>
          <w:p w:rsidR="001C2097" w:rsidP="0E32081D" w:rsidRDefault="001C2097" w14:paraId="74B57472" w14:textId="41C9295B">
            <w:r w:rsidRPr="0E32081D">
              <w:rPr>
                <w:rFonts w:ascii="Times New Roman" w:hAnsi="Times New Roman" w:eastAsia="Times New Roman" w:cs="Times New Roman"/>
                <w:i/>
                <w:iCs/>
              </w:rPr>
              <w:t>*If early career status, can leave section blank</w:t>
            </w:r>
          </w:p>
        </w:tc>
        <w:tc>
          <w:tcPr>
            <w:tcW w:w="6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1C2097" w:rsidP="0E32081D" w:rsidRDefault="001C2097" w14:paraId="3691F640" w14:textId="09F34C6D">
            <w:r w:rsidRPr="0E32081D">
              <w:rPr>
                <w:rFonts w:ascii="Times New Roman" w:hAnsi="Times New Roman" w:eastAsia="Times New Roman" w:cs="Times New Roman"/>
              </w:rPr>
              <w:t xml:space="preserve"> </w:t>
            </w:r>
          </w:p>
          <w:p w:rsidR="001C2097" w:rsidP="0E32081D" w:rsidRDefault="001C2097" w14:paraId="0B818085" w14:textId="26248660">
            <w:r w:rsidRPr="0E32081D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</w:tr>
      <w:tr w:rsidR="001C2097" w:rsidTr="5C02C09E" w14:paraId="43BEF2EF" w14:textId="77777777">
        <w:trPr>
          <w:trHeight w:val="300"/>
        </w:trPr>
        <w:tc>
          <w:tcPr>
            <w:tcW w:w="3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1C2097" w:rsidP="0E32081D" w:rsidRDefault="001C2097" w14:paraId="128D7DE3" w14:textId="4BF723B9">
            <w:r w:rsidRPr="0E32081D">
              <w:rPr>
                <w:rFonts w:ascii="Times New Roman" w:hAnsi="Times New Roman" w:eastAsia="Times New Roman" w:cs="Times New Roman"/>
              </w:rPr>
              <w:t>Supervisor’s Signature (e-signatures are accepted)</w:t>
            </w:r>
          </w:p>
          <w:p w:rsidR="001C2097" w:rsidP="0E32081D" w:rsidRDefault="001C2097" w14:paraId="4C5E1F3E" w14:textId="1B70919F">
            <w:r w:rsidRPr="0E32081D">
              <w:rPr>
                <w:rFonts w:ascii="Times New Roman" w:hAnsi="Times New Roman" w:eastAsia="Times New Roman" w:cs="Times New Roman"/>
                <w:i/>
                <w:iCs/>
              </w:rPr>
              <w:t>*If early career status, can leave section blank</w:t>
            </w:r>
          </w:p>
        </w:tc>
        <w:tc>
          <w:tcPr>
            <w:tcW w:w="6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1C2097" w:rsidP="0E32081D" w:rsidRDefault="001C2097" w14:paraId="28CB1B0D" w14:textId="149D4D47">
            <w:r w:rsidRPr="0E32081D">
              <w:rPr>
                <w:rFonts w:ascii="Times New Roman" w:hAnsi="Times New Roman" w:eastAsia="Times New Roman" w:cs="Times New Roman"/>
              </w:rPr>
              <w:t xml:space="preserve"> </w:t>
            </w:r>
          </w:p>
          <w:p w:rsidR="001C2097" w:rsidP="0E32081D" w:rsidRDefault="001C2097" w14:paraId="7A032019" w14:textId="2D00AEF2">
            <w:r w:rsidRPr="0E32081D">
              <w:rPr>
                <w:rFonts w:ascii="Times New Roman" w:hAnsi="Times New Roman" w:eastAsia="Times New Roman" w:cs="Times New Roman"/>
              </w:rPr>
              <w:t xml:space="preserve"> </w:t>
            </w:r>
          </w:p>
          <w:p w:rsidR="001C2097" w:rsidP="5C02C09E" w:rsidRDefault="001C2097" w14:paraId="0AD94C54" w14:textId="46EB7281">
            <w:pPr>
              <w:rPr>
                <w:rFonts w:ascii="Times New Roman" w:hAnsi="Times New Roman" w:eastAsia="Times New Roman" w:cs="Times New Roman"/>
              </w:rPr>
            </w:pPr>
            <w:r w:rsidRPr="5C02C09E" w:rsidR="4B866224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</w:tr>
    </w:tbl>
    <w:p w:rsidR="5C02C09E" w:rsidRDefault="5C02C09E" w14:paraId="08D952F5" w14:textId="7A1132B9"/>
    <w:p w:rsidR="59CE79D5" w:rsidRDefault="59CE79D5" w14:paraId="71AD3C49" w14:textId="550AA1DF"/>
    <w:p w:rsidR="00B170BB" w:rsidP="0E32081D" w:rsidRDefault="036999BB" w14:paraId="4DCC8A07" w14:textId="0397B1DA">
      <w:pPr>
        <w:spacing w:line="276" w:lineRule="auto"/>
      </w:pPr>
      <w:r w:rsidRPr="5C02C09E" w:rsidR="0BC773D4">
        <w:rPr>
          <w:rFonts w:ascii="Times New Roman" w:hAnsi="Times New Roman" w:eastAsia="Times New Roman" w:cs="Times New Roman"/>
        </w:rPr>
        <w:t xml:space="preserve">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680"/>
        <w:gridCol w:w="4680"/>
      </w:tblGrid>
      <w:tr w:rsidR="5C02C09E" w:rsidTr="5C02C09E" w14:paraId="3568B350">
        <w:trPr>
          <w:trHeight w:val="300"/>
        </w:trPr>
        <w:tc>
          <w:tcPr>
            <w:tcW w:w="4680" w:type="dxa"/>
            <w:tcMar/>
          </w:tcPr>
          <w:p w:rsidR="50F0335E" w:rsidP="5C02C09E" w:rsidRDefault="50F0335E" w14:paraId="08A106EF" w14:textId="4545A40D">
            <w:pPr>
              <w:pStyle w:val="Normal"/>
              <w:rPr>
                <w:rFonts w:ascii="Times New Roman" w:hAnsi="Times New Roman" w:eastAsia="Times New Roman" w:cs="Times New Roman"/>
              </w:rPr>
            </w:pPr>
            <w:r w:rsidRPr="5C02C09E" w:rsidR="50F0335E">
              <w:rPr>
                <w:rFonts w:ascii="Times New Roman" w:hAnsi="Times New Roman" w:eastAsia="Times New Roman" w:cs="Times New Roman"/>
              </w:rPr>
              <w:t xml:space="preserve">Event Name </w:t>
            </w:r>
          </w:p>
        </w:tc>
        <w:tc>
          <w:tcPr>
            <w:tcW w:w="4680" w:type="dxa"/>
            <w:tcMar/>
          </w:tcPr>
          <w:p w:rsidR="5C02C09E" w:rsidP="5C02C09E" w:rsidRDefault="5C02C09E" w14:paraId="58BF4FCA" w14:textId="05EDB686">
            <w:pPr>
              <w:pStyle w:val="Normal"/>
              <w:rPr>
                <w:rFonts w:ascii="Times New Roman" w:hAnsi="Times New Roman" w:eastAsia="Times New Roman" w:cs="Times New Roman"/>
              </w:rPr>
            </w:pPr>
          </w:p>
          <w:p w:rsidR="5C02C09E" w:rsidP="5C02C09E" w:rsidRDefault="5C02C09E" w14:paraId="0DD9C9CA" w14:textId="3A7D9ABE">
            <w:pPr>
              <w:pStyle w:val="Normal"/>
              <w:rPr>
                <w:rFonts w:ascii="Times New Roman" w:hAnsi="Times New Roman" w:eastAsia="Times New Roman" w:cs="Times New Roman"/>
              </w:rPr>
            </w:pPr>
          </w:p>
        </w:tc>
      </w:tr>
      <w:tr w:rsidR="5C02C09E" w:rsidTr="5C02C09E" w14:paraId="651B3A42">
        <w:trPr>
          <w:trHeight w:val="300"/>
        </w:trPr>
        <w:tc>
          <w:tcPr>
            <w:tcW w:w="4680" w:type="dxa"/>
            <w:tcMar/>
          </w:tcPr>
          <w:p w:rsidR="260E9F79" w:rsidP="5C02C09E" w:rsidRDefault="260E9F79" w14:paraId="3B3DBF7B" w14:textId="4875DD45">
            <w:pPr>
              <w:pStyle w:val="Normal"/>
              <w:rPr>
                <w:rFonts w:ascii="Times New Roman" w:hAnsi="Times New Roman" w:eastAsia="Times New Roman" w:cs="Times New Roman"/>
              </w:rPr>
            </w:pPr>
            <w:r w:rsidRPr="5C02C09E" w:rsidR="260E9F79">
              <w:rPr>
                <w:rFonts w:ascii="Times New Roman" w:hAnsi="Times New Roman" w:eastAsia="Times New Roman" w:cs="Times New Roman"/>
              </w:rPr>
              <w:t>Is this a conference, workshop/professional development, or knowledge mobilization event?</w:t>
            </w:r>
          </w:p>
        </w:tc>
        <w:tc>
          <w:tcPr>
            <w:tcW w:w="4680" w:type="dxa"/>
            <w:tcMar/>
          </w:tcPr>
          <w:p w:rsidR="5C02C09E" w:rsidP="5C02C09E" w:rsidRDefault="5C02C09E" w14:paraId="63F5C461" w14:textId="31208562">
            <w:pPr>
              <w:pStyle w:val="Normal"/>
              <w:rPr>
                <w:rFonts w:ascii="Times New Roman" w:hAnsi="Times New Roman" w:eastAsia="Times New Roman" w:cs="Times New Roman"/>
              </w:rPr>
            </w:pPr>
          </w:p>
          <w:p w:rsidR="5C02C09E" w:rsidP="5C02C09E" w:rsidRDefault="5C02C09E" w14:paraId="2C71381B" w14:textId="156652C0">
            <w:pPr>
              <w:pStyle w:val="Normal"/>
              <w:rPr>
                <w:rFonts w:ascii="Times New Roman" w:hAnsi="Times New Roman" w:eastAsia="Times New Roman" w:cs="Times New Roman"/>
              </w:rPr>
            </w:pPr>
          </w:p>
          <w:p w:rsidR="5C02C09E" w:rsidP="5C02C09E" w:rsidRDefault="5C02C09E" w14:paraId="0A86A9F9" w14:textId="236CB7AE">
            <w:pPr>
              <w:pStyle w:val="Normal"/>
              <w:rPr>
                <w:rFonts w:ascii="Times New Roman" w:hAnsi="Times New Roman" w:eastAsia="Times New Roman" w:cs="Times New Roman"/>
              </w:rPr>
            </w:pPr>
          </w:p>
          <w:p w:rsidR="5C02C09E" w:rsidP="5C02C09E" w:rsidRDefault="5C02C09E" w14:paraId="695D1ADB" w14:textId="515800A1">
            <w:pPr>
              <w:pStyle w:val="Normal"/>
              <w:rPr>
                <w:rFonts w:ascii="Times New Roman" w:hAnsi="Times New Roman" w:eastAsia="Times New Roman" w:cs="Times New Roman"/>
              </w:rPr>
            </w:pPr>
          </w:p>
        </w:tc>
      </w:tr>
      <w:tr w:rsidR="5C02C09E" w:rsidTr="5C02C09E" w14:paraId="1DF878DD">
        <w:trPr>
          <w:trHeight w:val="300"/>
        </w:trPr>
        <w:tc>
          <w:tcPr>
            <w:tcW w:w="4680" w:type="dxa"/>
            <w:tcMar/>
          </w:tcPr>
          <w:p w:rsidR="50F0335E" w:rsidP="5C02C09E" w:rsidRDefault="50F0335E" w14:paraId="27EE3B5B" w14:textId="28A0EBB0">
            <w:pPr>
              <w:pStyle w:val="Normal"/>
              <w:rPr>
                <w:rFonts w:ascii="Times New Roman" w:hAnsi="Times New Roman" w:eastAsia="Times New Roman" w:cs="Times New Roman"/>
              </w:rPr>
            </w:pPr>
            <w:r w:rsidRPr="5C02C09E" w:rsidR="50F0335E">
              <w:rPr>
                <w:rFonts w:ascii="Times New Roman" w:hAnsi="Times New Roman" w:eastAsia="Times New Roman" w:cs="Times New Roman"/>
              </w:rPr>
              <w:t xml:space="preserve">Location of event </w:t>
            </w:r>
          </w:p>
        </w:tc>
        <w:tc>
          <w:tcPr>
            <w:tcW w:w="4680" w:type="dxa"/>
            <w:tcMar/>
          </w:tcPr>
          <w:p w:rsidR="5C02C09E" w:rsidP="5C02C09E" w:rsidRDefault="5C02C09E" w14:paraId="53A02D3C" w14:textId="3CB6E9AC">
            <w:pPr>
              <w:pStyle w:val="Normal"/>
              <w:rPr>
                <w:rFonts w:ascii="Times New Roman" w:hAnsi="Times New Roman" w:eastAsia="Times New Roman" w:cs="Times New Roman"/>
              </w:rPr>
            </w:pPr>
          </w:p>
          <w:p w:rsidR="5C02C09E" w:rsidP="5C02C09E" w:rsidRDefault="5C02C09E" w14:paraId="39F193B8" w14:textId="68F2088E">
            <w:pPr>
              <w:pStyle w:val="Normal"/>
              <w:rPr>
                <w:rFonts w:ascii="Times New Roman" w:hAnsi="Times New Roman" w:eastAsia="Times New Roman" w:cs="Times New Roman"/>
              </w:rPr>
            </w:pPr>
          </w:p>
        </w:tc>
      </w:tr>
      <w:tr w:rsidR="5C02C09E" w:rsidTr="5C02C09E" w14:paraId="6BA04A8A">
        <w:trPr>
          <w:trHeight w:val="300"/>
        </w:trPr>
        <w:tc>
          <w:tcPr>
            <w:tcW w:w="4680" w:type="dxa"/>
            <w:tcMar/>
          </w:tcPr>
          <w:p w:rsidR="50F0335E" w:rsidP="5C02C09E" w:rsidRDefault="50F0335E" w14:paraId="73E29044" w14:textId="34932BA6">
            <w:pPr>
              <w:pStyle w:val="Normal"/>
              <w:rPr>
                <w:rFonts w:ascii="Times New Roman" w:hAnsi="Times New Roman" w:eastAsia="Times New Roman" w:cs="Times New Roman"/>
              </w:rPr>
            </w:pPr>
            <w:r w:rsidRPr="5C02C09E" w:rsidR="50F0335E">
              <w:rPr>
                <w:rFonts w:ascii="Times New Roman" w:hAnsi="Times New Roman" w:eastAsia="Times New Roman" w:cs="Times New Roman"/>
              </w:rPr>
              <w:t>In-person, virtual, or hybrid event</w:t>
            </w:r>
          </w:p>
        </w:tc>
        <w:tc>
          <w:tcPr>
            <w:tcW w:w="4680" w:type="dxa"/>
            <w:tcMar/>
          </w:tcPr>
          <w:p w:rsidR="5C02C09E" w:rsidP="5C02C09E" w:rsidRDefault="5C02C09E" w14:paraId="2F709170" w14:textId="1F8B7868">
            <w:pPr>
              <w:pStyle w:val="Normal"/>
              <w:rPr>
                <w:rFonts w:ascii="Times New Roman" w:hAnsi="Times New Roman" w:eastAsia="Times New Roman" w:cs="Times New Roman"/>
              </w:rPr>
            </w:pPr>
          </w:p>
          <w:p w:rsidR="5C02C09E" w:rsidP="5C02C09E" w:rsidRDefault="5C02C09E" w14:paraId="641B5A5C" w14:textId="5BF9C3FD">
            <w:pPr>
              <w:pStyle w:val="Normal"/>
              <w:rPr>
                <w:rFonts w:ascii="Times New Roman" w:hAnsi="Times New Roman" w:eastAsia="Times New Roman" w:cs="Times New Roman"/>
              </w:rPr>
            </w:pPr>
          </w:p>
        </w:tc>
      </w:tr>
      <w:tr w:rsidR="5C02C09E" w:rsidTr="5C02C09E" w14:paraId="2AAB41CA">
        <w:trPr>
          <w:trHeight w:val="300"/>
        </w:trPr>
        <w:tc>
          <w:tcPr>
            <w:tcW w:w="4680" w:type="dxa"/>
            <w:tcMar/>
          </w:tcPr>
          <w:p w:rsidR="50F0335E" w:rsidP="5C02C09E" w:rsidRDefault="50F0335E" w14:paraId="23F5C029" w14:textId="5E3BD271">
            <w:pPr>
              <w:pStyle w:val="Normal"/>
              <w:rPr>
                <w:rFonts w:ascii="Times New Roman" w:hAnsi="Times New Roman" w:eastAsia="Times New Roman" w:cs="Times New Roman"/>
              </w:rPr>
            </w:pPr>
            <w:r w:rsidRPr="5C02C09E" w:rsidR="50F0335E">
              <w:rPr>
                <w:rFonts w:ascii="Times New Roman" w:hAnsi="Times New Roman" w:eastAsia="Times New Roman" w:cs="Times New Roman"/>
              </w:rPr>
              <w:t xml:space="preserve">Are you </w:t>
            </w:r>
            <w:r w:rsidRPr="5C02C09E" w:rsidR="50F0335E">
              <w:rPr>
                <w:rFonts w:ascii="Times New Roman" w:hAnsi="Times New Roman" w:eastAsia="Times New Roman" w:cs="Times New Roman"/>
              </w:rPr>
              <w:t>presenting</w:t>
            </w:r>
            <w:r w:rsidRPr="5C02C09E" w:rsidR="50F0335E">
              <w:rPr>
                <w:rFonts w:ascii="Times New Roman" w:hAnsi="Times New Roman" w:eastAsia="Times New Roman" w:cs="Times New Roman"/>
              </w:rPr>
              <w:t xml:space="preserve"> as well as attending (Y/N)?</w:t>
            </w:r>
          </w:p>
        </w:tc>
        <w:tc>
          <w:tcPr>
            <w:tcW w:w="4680" w:type="dxa"/>
            <w:tcMar/>
          </w:tcPr>
          <w:p w:rsidR="5C02C09E" w:rsidP="5C02C09E" w:rsidRDefault="5C02C09E" w14:paraId="18EA3763" w14:textId="1419A441">
            <w:pPr>
              <w:pStyle w:val="Normal"/>
              <w:rPr>
                <w:rFonts w:ascii="Times New Roman" w:hAnsi="Times New Roman" w:eastAsia="Times New Roman" w:cs="Times New Roman"/>
              </w:rPr>
            </w:pPr>
          </w:p>
          <w:p w:rsidR="5C02C09E" w:rsidP="5C02C09E" w:rsidRDefault="5C02C09E" w14:paraId="72961802" w14:textId="6A4A498D">
            <w:pPr>
              <w:pStyle w:val="Normal"/>
              <w:rPr>
                <w:rFonts w:ascii="Times New Roman" w:hAnsi="Times New Roman" w:eastAsia="Times New Roman" w:cs="Times New Roman"/>
              </w:rPr>
            </w:pPr>
          </w:p>
          <w:p w:rsidR="5C02C09E" w:rsidP="5C02C09E" w:rsidRDefault="5C02C09E" w14:paraId="7654D723" w14:textId="60F417DE">
            <w:pPr>
              <w:pStyle w:val="Normal"/>
              <w:rPr>
                <w:rFonts w:ascii="Times New Roman" w:hAnsi="Times New Roman" w:eastAsia="Times New Roman" w:cs="Times New Roman"/>
              </w:rPr>
            </w:pPr>
          </w:p>
        </w:tc>
      </w:tr>
      <w:tr w:rsidR="5C02C09E" w:rsidTr="5C02C09E" w14:paraId="7557BCBD">
        <w:trPr>
          <w:trHeight w:val="300"/>
        </w:trPr>
        <w:tc>
          <w:tcPr>
            <w:tcW w:w="4680" w:type="dxa"/>
            <w:tcMar/>
          </w:tcPr>
          <w:p w:rsidR="50F0335E" w:rsidP="5C02C09E" w:rsidRDefault="50F0335E" w14:paraId="1AF7B835" w14:textId="75183B7D">
            <w:pPr>
              <w:pStyle w:val="Normal"/>
              <w:rPr>
                <w:rFonts w:ascii="Times New Roman" w:hAnsi="Times New Roman" w:eastAsia="Times New Roman" w:cs="Times New Roman"/>
              </w:rPr>
            </w:pPr>
            <w:r w:rsidRPr="5C02C09E" w:rsidR="50F0335E">
              <w:rPr>
                <w:rFonts w:ascii="Times New Roman" w:hAnsi="Times New Roman" w:eastAsia="Times New Roman" w:cs="Times New Roman"/>
              </w:rPr>
              <w:t xml:space="preserve">If presenting, in what format? </w:t>
            </w:r>
            <w:r>
              <w:br/>
            </w:r>
            <w:r w:rsidRPr="5C02C09E" w:rsidR="60F8789E">
              <w:rPr>
                <w:rFonts w:ascii="Times New Roman" w:hAnsi="Times New Roman" w:eastAsia="Times New Roman" w:cs="Times New Roman"/>
              </w:rPr>
              <w:t xml:space="preserve">-Oral presentation </w:t>
            </w:r>
          </w:p>
          <w:p w:rsidR="60F8789E" w:rsidP="5C02C09E" w:rsidRDefault="60F8789E" w14:paraId="18F5B3DA" w14:textId="2E33BF57">
            <w:pPr>
              <w:pStyle w:val="Normal"/>
              <w:ind w:left="0"/>
              <w:rPr>
                <w:rFonts w:ascii="Times New Roman" w:hAnsi="Times New Roman" w:eastAsia="Times New Roman" w:cs="Times New Roman"/>
              </w:rPr>
            </w:pPr>
            <w:r w:rsidRPr="5C02C09E" w:rsidR="60F8789E">
              <w:rPr>
                <w:rFonts w:ascii="Times New Roman" w:hAnsi="Times New Roman" w:eastAsia="Times New Roman" w:cs="Times New Roman"/>
              </w:rPr>
              <w:t>-Poster Presentation</w:t>
            </w:r>
          </w:p>
          <w:p w:rsidR="60F8789E" w:rsidP="5C02C09E" w:rsidRDefault="60F8789E" w14:paraId="06D1876D" w14:textId="0219C4E2">
            <w:pPr>
              <w:pStyle w:val="Normal"/>
              <w:ind w:left="0"/>
              <w:rPr>
                <w:rFonts w:ascii="Times New Roman" w:hAnsi="Times New Roman" w:eastAsia="Times New Roman" w:cs="Times New Roman"/>
              </w:rPr>
            </w:pPr>
            <w:r w:rsidRPr="5C02C09E" w:rsidR="60F8789E">
              <w:rPr>
                <w:rFonts w:ascii="Times New Roman" w:hAnsi="Times New Roman" w:eastAsia="Times New Roman" w:cs="Times New Roman"/>
              </w:rPr>
              <w:t>-Other (please note)</w:t>
            </w:r>
          </w:p>
        </w:tc>
        <w:tc>
          <w:tcPr>
            <w:tcW w:w="4680" w:type="dxa"/>
            <w:tcMar/>
          </w:tcPr>
          <w:p w:rsidR="5C02C09E" w:rsidP="5C02C09E" w:rsidRDefault="5C02C09E" w14:paraId="6DBFF949" w14:textId="68776F12">
            <w:pPr>
              <w:pStyle w:val="Normal"/>
              <w:rPr>
                <w:rFonts w:ascii="Times New Roman" w:hAnsi="Times New Roman" w:eastAsia="Times New Roman" w:cs="Times New Roman"/>
              </w:rPr>
            </w:pPr>
          </w:p>
        </w:tc>
      </w:tr>
      <w:tr w:rsidR="5C02C09E" w:rsidTr="5C02C09E" w14:paraId="271838B9">
        <w:trPr>
          <w:trHeight w:val="390"/>
        </w:trPr>
        <w:tc>
          <w:tcPr>
            <w:tcW w:w="9360" w:type="dxa"/>
            <w:gridSpan w:val="2"/>
            <w:tcMar/>
          </w:tcPr>
          <w:p w:rsidR="5FEC4304" w:rsidP="5C02C09E" w:rsidRDefault="5FEC4304" w14:paraId="38CABA37" w14:textId="3EAD964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</w:rPr>
            </w:pPr>
            <w:r w:rsidRPr="5C02C09E" w:rsidR="5FEC4304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</w:rPr>
              <w:t>Supporting documents</w:t>
            </w:r>
            <w:r w:rsidRPr="5C02C09E" w:rsidR="4893E0FC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</w:rPr>
              <w:t xml:space="preserve"> section</w:t>
            </w:r>
          </w:p>
        </w:tc>
      </w:tr>
      <w:tr w:rsidR="5C02C09E" w:rsidTr="5C02C09E" w14:paraId="1313CE98">
        <w:trPr>
          <w:trHeight w:val="300"/>
        </w:trPr>
        <w:tc>
          <w:tcPr>
            <w:tcW w:w="4680" w:type="dxa"/>
            <w:tcMar/>
          </w:tcPr>
          <w:p w:rsidR="5FEC4304" w:rsidP="5C02C09E" w:rsidRDefault="5FEC4304" w14:paraId="26C7FD35" w14:textId="571AD667">
            <w:pPr>
              <w:pStyle w:val="Normal"/>
              <w:spacing w:line="240" w:lineRule="auto"/>
              <w:jc w:val="left"/>
              <w:rPr>
                <w:rFonts w:ascii="Times New Roman" w:hAnsi="Times New Roman" w:eastAsia="Times New Roman" w:cs="Times New Roman"/>
              </w:rPr>
            </w:pPr>
            <w:r w:rsidRPr="5C02C09E" w:rsidR="5FEC4304">
              <w:rPr>
                <w:rFonts w:ascii="Times New Roman" w:hAnsi="Times New Roman" w:eastAsia="Times New Roman" w:cs="Times New Roman"/>
              </w:rPr>
              <w:t>Proof of registration attached (Y/N)</w:t>
            </w:r>
          </w:p>
        </w:tc>
        <w:tc>
          <w:tcPr>
            <w:tcW w:w="4680" w:type="dxa"/>
            <w:tcMar/>
          </w:tcPr>
          <w:p w:rsidR="5C02C09E" w:rsidP="5C02C09E" w:rsidRDefault="5C02C09E" w14:paraId="25080DBA" w14:textId="5AA23D26">
            <w:pPr>
              <w:pStyle w:val="Normal"/>
              <w:rPr>
                <w:rFonts w:ascii="Times New Roman" w:hAnsi="Times New Roman" w:eastAsia="Times New Roman" w:cs="Times New Roman"/>
              </w:rPr>
            </w:pPr>
          </w:p>
          <w:p w:rsidR="5C02C09E" w:rsidP="5C02C09E" w:rsidRDefault="5C02C09E" w14:paraId="58229945" w14:textId="61832CCA">
            <w:pPr>
              <w:pStyle w:val="Normal"/>
              <w:rPr>
                <w:rFonts w:ascii="Times New Roman" w:hAnsi="Times New Roman" w:eastAsia="Times New Roman" w:cs="Times New Roman"/>
              </w:rPr>
            </w:pPr>
          </w:p>
        </w:tc>
      </w:tr>
      <w:tr w:rsidR="5C02C09E" w:rsidTr="5C02C09E" w14:paraId="0CACCE67">
        <w:trPr>
          <w:trHeight w:val="300"/>
        </w:trPr>
        <w:tc>
          <w:tcPr>
            <w:tcW w:w="4680" w:type="dxa"/>
            <w:tcMar/>
          </w:tcPr>
          <w:p w:rsidR="5FEC4304" w:rsidP="5C02C09E" w:rsidRDefault="5FEC4304" w14:paraId="776DCE2B" w14:textId="4786FC49">
            <w:pPr>
              <w:pStyle w:val="Normal"/>
              <w:spacing w:line="240" w:lineRule="auto"/>
              <w:jc w:val="left"/>
              <w:rPr>
                <w:rFonts w:ascii="Times New Roman" w:hAnsi="Times New Roman" w:eastAsia="Times New Roman" w:cs="Times New Roman"/>
              </w:rPr>
            </w:pPr>
            <w:r w:rsidRPr="5C02C09E" w:rsidR="5FEC4304">
              <w:rPr>
                <w:rFonts w:ascii="Times New Roman" w:hAnsi="Times New Roman" w:eastAsia="Times New Roman" w:cs="Times New Roman"/>
              </w:rPr>
              <w:t>If presenting, proof of abstract acceptance attached (Y/N)</w:t>
            </w:r>
          </w:p>
        </w:tc>
        <w:tc>
          <w:tcPr>
            <w:tcW w:w="4680" w:type="dxa"/>
            <w:tcMar/>
          </w:tcPr>
          <w:p w:rsidR="5C02C09E" w:rsidP="5C02C09E" w:rsidRDefault="5C02C09E" w14:paraId="30455D45" w14:textId="39B86745">
            <w:pPr>
              <w:pStyle w:val="Normal"/>
              <w:rPr>
                <w:rFonts w:ascii="Times New Roman" w:hAnsi="Times New Roman" w:eastAsia="Times New Roman" w:cs="Times New Roman"/>
              </w:rPr>
            </w:pPr>
          </w:p>
          <w:p w:rsidR="5C02C09E" w:rsidP="5C02C09E" w:rsidRDefault="5C02C09E" w14:paraId="0BAEDEE2" w14:textId="29EBF669">
            <w:pPr>
              <w:pStyle w:val="Normal"/>
              <w:rPr>
                <w:rFonts w:ascii="Times New Roman" w:hAnsi="Times New Roman" w:eastAsia="Times New Roman" w:cs="Times New Roman"/>
              </w:rPr>
            </w:pPr>
          </w:p>
          <w:p w:rsidR="5C02C09E" w:rsidP="5C02C09E" w:rsidRDefault="5C02C09E" w14:paraId="198E286B" w14:textId="45A50D4A">
            <w:pPr>
              <w:pStyle w:val="Normal"/>
              <w:rPr>
                <w:rFonts w:ascii="Times New Roman" w:hAnsi="Times New Roman" w:eastAsia="Times New Roman" w:cs="Times New Roman"/>
              </w:rPr>
            </w:pPr>
          </w:p>
        </w:tc>
      </w:tr>
      <w:tr w:rsidR="5C02C09E" w:rsidTr="5C02C09E" w14:paraId="76AC6678">
        <w:trPr>
          <w:trHeight w:val="300"/>
        </w:trPr>
        <w:tc>
          <w:tcPr>
            <w:tcW w:w="4680" w:type="dxa"/>
            <w:tcMar/>
          </w:tcPr>
          <w:p w:rsidR="5FEC4304" w:rsidP="5C02C09E" w:rsidRDefault="5FEC4304" w14:paraId="3E53A0AF" w14:textId="22770F7B">
            <w:pPr>
              <w:pStyle w:val="Normal"/>
              <w:spacing w:line="240" w:lineRule="auto"/>
              <w:jc w:val="left"/>
              <w:rPr>
                <w:rFonts w:ascii="Times New Roman" w:hAnsi="Times New Roman" w:eastAsia="Times New Roman" w:cs="Times New Roman"/>
              </w:rPr>
            </w:pPr>
            <w:r w:rsidRPr="5C02C09E" w:rsidR="5FEC4304">
              <w:rPr>
                <w:rFonts w:ascii="Times New Roman" w:hAnsi="Times New Roman" w:eastAsia="Times New Roman" w:cs="Times New Roman"/>
              </w:rPr>
              <w:t>If traveling, proof of travel fees attached (Y/N)</w:t>
            </w:r>
          </w:p>
        </w:tc>
        <w:tc>
          <w:tcPr>
            <w:tcW w:w="4680" w:type="dxa"/>
            <w:tcMar/>
          </w:tcPr>
          <w:p w:rsidR="5C02C09E" w:rsidP="5C02C09E" w:rsidRDefault="5C02C09E" w14:paraId="62D11752" w14:textId="69E05440">
            <w:pPr>
              <w:pStyle w:val="Normal"/>
              <w:rPr>
                <w:rFonts w:ascii="Times New Roman" w:hAnsi="Times New Roman" w:eastAsia="Times New Roman" w:cs="Times New Roman"/>
              </w:rPr>
            </w:pPr>
          </w:p>
          <w:p w:rsidR="5C02C09E" w:rsidP="5C02C09E" w:rsidRDefault="5C02C09E" w14:paraId="4C94D51D" w14:textId="629D20A3">
            <w:pPr>
              <w:pStyle w:val="Normal"/>
              <w:rPr>
                <w:rFonts w:ascii="Times New Roman" w:hAnsi="Times New Roman" w:eastAsia="Times New Roman" w:cs="Times New Roman"/>
              </w:rPr>
            </w:pPr>
          </w:p>
          <w:p w:rsidR="5C02C09E" w:rsidP="5C02C09E" w:rsidRDefault="5C02C09E" w14:paraId="56A96044" w14:textId="794ABCCC">
            <w:pPr>
              <w:pStyle w:val="Normal"/>
              <w:rPr>
                <w:rFonts w:ascii="Times New Roman" w:hAnsi="Times New Roman" w:eastAsia="Times New Roman" w:cs="Times New Roman"/>
              </w:rPr>
            </w:pPr>
          </w:p>
        </w:tc>
      </w:tr>
      <w:tr w:rsidR="5C02C09E" w:rsidTr="5C02C09E" w14:paraId="29C96177">
        <w:trPr>
          <w:trHeight w:val="300"/>
        </w:trPr>
        <w:tc>
          <w:tcPr>
            <w:tcW w:w="4680" w:type="dxa"/>
            <w:tcMar/>
          </w:tcPr>
          <w:p w:rsidR="5FEC4304" w:rsidP="5C02C09E" w:rsidRDefault="5FEC4304" w14:paraId="60738297" w14:textId="340ED75F">
            <w:pPr>
              <w:pStyle w:val="Normal"/>
              <w:spacing w:line="240" w:lineRule="auto"/>
              <w:jc w:val="left"/>
              <w:rPr>
                <w:rFonts w:ascii="Times New Roman" w:hAnsi="Times New Roman" w:eastAsia="Times New Roman" w:cs="Times New Roman"/>
              </w:rPr>
            </w:pPr>
            <w:r w:rsidRPr="5C02C09E" w:rsidR="5FEC4304">
              <w:rPr>
                <w:rFonts w:ascii="Times New Roman" w:hAnsi="Times New Roman" w:eastAsia="Times New Roman" w:cs="Times New Roman"/>
              </w:rPr>
              <w:t>If accommodations are necessary, proof of accommodation fees attached (Y/N)</w:t>
            </w:r>
          </w:p>
        </w:tc>
        <w:tc>
          <w:tcPr>
            <w:tcW w:w="4680" w:type="dxa"/>
            <w:tcMar/>
          </w:tcPr>
          <w:p w:rsidR="5C02C09E" w:rsidP="5C02C09E" w:rsidRDefault="5C02C09E" w14:paraId="3A4A84BA" w14:textId="15BBC227">
            <w:pPr>
              <w:pStyle w:val="Normal"/>
              <w:rPr>
                <w:rFonts w:ascii="Times New Roman" w:hAnsi="Times New Roman" w:eastAsia="Times New Roman" w:cs="Times New Roman"/>
              </w:rPr>
            </w:pPr>
          </w:p>
          <w:p w:rsidR="5C02C09E" w:rsidP="5C02C09E" w:rsidRDefault="5C02C09E" w14:paraId="75FD5B1D" w14:textId="65CA68ED">
            <w:pPr>
              <w:pStyle w:val="Normal"/>
              <w:rPr>
                <w:rFonts w:ascii="Times New Roman" w:hAnsi="Times New Roman" w:eastAsia="Times New Roman" w:cs="Times New Roman"/>
              </w:rPr>
            </w:pPr>
          </w:p>
          <w:p w:rsidR="5C02C09E" w:rsidP="5C02C09E" w:rsidRDefault="5C02C09E" w14:paraId="6BD80002" w14:textId="19BC92B1">
            <w:pPr>
              <w:pStyle w:val="Normal"/>
              <w:rPr>
                <w:rFonts w:ascii="Times New Roman" w:hAnsi="Times New Roman" w:eastAsia="Times New Roman" w:cs="Times New Roman"/>
              </w:rPr>
            </w:pPr>
          </w:p>
        </w:tc>
      </w:tr>
      <w:tr w:rsidR="5C02C09E" w:rsidTr="5C02C09E" w14:paraId="361F8164">
        <w:trPr>
          <w:trHeight w:val="300"/>
        </w:trPr>
        <w:tc>
          <w:tcPr>
            <w:tcW w:w="4680" w:type="dxa"/>
            <w:tcMar/>
          </w:tcPr>
          <w:p w:rsidR="5FEC4304" w:rsidP="5C02C09E" w:rsidRDefault="5FEC4304" w14:paraId="0394BEF7" w14:textId="39028F26">
            <w:pPr>
              <w:pStyle w:val="Normal"/>
              <w:spacing w:line="240" w:lineRule="auto"/>
              <w:jc w:val="left"/>
              <w:rPr>
                <w:rFonts w:ascii="Times New Roman" w:hAnsi="Times New Roman" w:eastAsia="Times New Roman" w:cs="Times New Roman"/>
              </w:rPr>
            </w:pPr>
            <w:r w:rsidRPr="5C02C09E" w:rsidR="5FEC4304">
              <w:rPr>
                <w:rFonts w:ascii="Times New Roman" w:hAnsi="Times New Roman" w:eastAsia="Times New Roman" w:cs="Times New Roman"/>
              </w:rPr>
              <w:t xml:space="preserve">If other relevant expenses necessary, proof of fees attached (Y/N) *Subject to discussion with the shAIRe Rising Stars committee and Leadership Team </w:t>
            </w:r>
          </w:p>
        </w:tc>
        <w:tc>
          <w:tcPr>
            <w:tcW w:w="4680" w:type="dxa"/>
            <w:tcMar/>
          </w:tcPr>
          <w:p w:rsidR="5C02C09E" w:rsidP="5C02C09E" w:rsidRDefault="5C02C09E" w14:paraId="1D27B8FF" w14:textId="372523DE">
            <w:pPr>
              <w:pStyle w:val="Normal"/>
              <w:rPr>
                <w:rFonts w:ascii="Times New Roman" w:hAnsi="Times New Roman" w:eastAsia="Times New Roman" w:cs="Times New Roman"/>
              </w:rPr>
            </w:pPr>
          </w:p>
          <w:p w:rsidR="5C02C09E" w:rsidP="5C02C09E" w:rsidRDefault="5C02C09E" w14:paraId="06499849" w14:textId="7E3AE5FB">
            <w:pPr>
              <w:pStyle w:val="Normal"/>
              <w:rPr>
                <w:rFonts w:ascii="Times New Roman" w:hAnsi="Times New Roman" w:eastAsia="Times New Roman" w:cs="Times New Roman"/>
              </w:rPr>
            </w:pPr>
          </w:p>
          <w:p w:rsidR="5C02C09E" w:rsidP="5C02C09E" w:rsidRDefault="5C02C09E" w14:paraId="51C226A5" w14:textId="64CBF4DF">
            <w:pPr>
              <w:pStyle w:val="Normal"/>
              <w:rPr>
                <w:rFonts w:ascii="Times New Roman" w:hAnsi="Times New Roman" w:eastAsia="Times New Roman" w:cs="Times New Roman"/>
              </w:rPr>
            </w:pPr>
          </w:p>
          <w:p w:rsidR="5C02C09E" w:rsidP="5C02C09E" w:rsidRDefault="5C02C09E" w14:paraId="5B6B2F28" w14:textId="732359D8">
            <w:pPr>
              <w:pStyle w:val="Normal"/>
              <w:rPr>
                <w:rFonts w:ascii="Times New Roman" w:hAnsi="Times New Roman" w:eastAsia="Times New Roman" w:cs="Times New Roman"/>
              </w:rPr>
            </w:pPr>
          </w:p>
          <w:p w:rsidR="5C02C09E" w:rsidP="5C02C09E" w:rsidRDefault="5C02C09E" w14:paraId="0EEA4501" w14:textId="45369E54">
            <w:pPr>
              <w:pStyle w:val="Normal"/>
              <w:rPr>
                <w:rFonts w:ascii="Times New Roman" w:hAnsi="Times New Roman" w:eastAsia="Times New Roman" w:cs="Times New Roman"/>
              </w:rPr>
            </w:pPr>
          </w:p>
        </w:tc>
      </w:tr>
    </w:tbl>
    <w:p w:rsidR="5C02C09E" w:rsidP="5C02C09E" w:rsidRDefault="5C02C09E" w14:paraId="7F79DF8F" w14:textId="0AE2BA6D">
      <w:pPr>
        <w:spacing w:line="276" w:lineRule="auto"/>
        <w:rPr>
          <w:rFonts w:ascii="Times New Roman" w:hAnsi="Times New Roman" w:eastAsia="Times New Roman" w:cs="Times New Roman"/>
        </w:rPr>
      </w:pPr>
    </w:p>
    <w:p w:rsidR="5C02C09E" w:rsidP="5C02C09E" w:rsidRDefault="5C02C09E" w14:paraId="6F2F8880" w14:textId="093EBEDE">
      <w:pPr>
        <w:spacing w:line="276" w:lineRule="auto"/>
        <w:rPr>
          <w:rFonts w:ascii="Times New Roman" w:hAnsi="Times New Roman" w:eastAsia="Times New Roman" w:cs="Times New Roman"/>
        </w:rPr>
      </w:pPr>
    </w:p>
    <w:p w:rsidR="5C02C09E" w:rsidP="5C02C09E" w:rsidRDefault="5C02C09E" w14:paraId="4FB94E09" w14:textId="5DDF5663">
      <w:pPr>
        <w:spacing w:line="276" w:lineRule="auto"/>
        <w:rPr>
          <w:rFonts w:ascii="Times New Roman" w:hAnsi="Times New Roman" w:eastAsia="Times New Roman" w:cs="Times New Roman"/>
        </w:rPr>
      </w:pPr>
    </w:p>
    <w:p w:rsidR="5C02C09E" w:rsidP="5C02C09E" w:rsidRDefault="5C02C09E" w14:paraId="60B95544" w14:textId="3FC1D867">
      <w:pPr>
        <w:spacing w:line="276" w:lineRule="auto"/>
        <w:rPr>
          <w:rFonts w:ascii="Times New Roman" w:hAnsi="Times New Roman" w:eastAsia="Times New Roman" w:cs="Times New Roman"/>
        </w:rPr>
      </w:pPr>
    </w:p>
    <w:p w:rsidR="5C02C09E" w:rsidP="5C02C09E" w:rsidRDefault="5C02C09E" w14:paraId="2A1A2BF8" w14:textId="3D015B0B">
      <w:pPr>
        <w:pStyle w:val="Normal"/>
        <w:spacing w:line="276" w:lineRule="auto"/>
        <w:rPr>
          <w:rFonts w:ascii="Times New Roman" w:hAnsi="Times New Roman" w:eastAsia="Times New Roman" w:cs="Times New Roman"/>
        </w:rPr>
      </w:pPr>
    </w:p>
    <w:p w:rsidR="00B170BB" w:rsidP="5C02C09E" w:rsidRDefault="036999BB" w14:paraId="54C5B056" w14:textId="27A1C341">
      <w:pPr>
        <w:spacing w:line="276" w:lineRule="auto"/>
        <w:rPr>
          <w:rFonts w:ascii="Times New Roman" w:hAnsi="Times New Roman" w:eastAsia="Times New Roman" w:cs="Times New Roman"/>
        </w:rPr>
      </w:pPr>
      <w:r w:rsidRPr="5C02C09E" w:rsidR="0BC773D4">
        <w:rPr>
          <w:rFonts w:ascii="Times New Roman" w:hAnsi="Times New Roman" w:eastAsia="Times New Roman" w:cs="Times New Roman"/>
        </w:rPr>
        <w:t xml:space="preserve">In 250 words or less, provide details on </w:t>
      </w:r>
      <w:r w:rsidRPr="5C02C09E" w:rsidR="36C15CC2">
        <w:rPr>
          <w:rFonts w:ascii="Times New Roman" w:hAnsi="Times New Roman" w:eastAsia="Times New Roman" w:cs="Times New Roman"/>
        </w:rPr>
        <w:t>why you wish</w:t>
      </w:r>
      <w:r w:rsidRPr="5C02C09E" w:rsidR="0BC773D4">
        <w:rPr>
          <w:rFonts w:ascii="Times New Roman" w:hAnsi="Times New Roman" w:eastAsia="Times New Roman" w:cs="Times New Roman"/>
        </w:rPr>
        <w:t xml:space="preserve"> </w:t>
      </w:r>
      <w:r w:rsidRPr="5C02C09E" w:rsidR="36C15CC2">
        <w:rPr>
          <w:rFonts w:ascii="Times New Roman" w:hAnsi="Times New Roman" w:eastAsia="Times New Roman" w:cs="Times New Roman"/>
        </w:rPr>
        <w:t xml:space="preserve">to attend the event or why you have attended the event, the expected or received professional benefit(s), and the relevance to shAIRe Rising Stars’ priority areas.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0"/>
      </w:tblGrid>
      <w:tr w:rsidR="0E32081D" w:rsidTr="0E32081D" w14:paraId="123CB385" w14:textId="77777777">
        <w:trPr>
          <w:trHeight w:val="300"/>
        </w:trPr>
        <w:tc>
          <w:tcPr>
            <w:tcW w:w="93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E32081D" w:rsidP="0E32081D" w:rsidRDefault="0E32081D" w14:paraId="04351406" w14:textId="148FD21B">
            <w:pPr>
              <w:spacing w:line="276" w:lineRule="auto"/>
            </w:pPr>
            <w:r w:rsidRPr="0E32081D">
              <w:rPr>
                <w:rFonts w:ascii="Aptos" w:hAnsi="Aptos" w:eastAsia="Aptos" w:cs="Aptos"/>
              </w:rPr>
              <w:t xml:space="preserve"> </w:t>
            </w:r>
          </w:p>
          <w:p w:rsidR="0E32081D" w:rsidP="0E32081D" w:rsidRDefault="0E32081D" w14:paraId="439F29E7" w14:textId="2E81F0B9">
            <w:pPr>
              <w:spacing w:line="276" w:lineRule="auto"/>
            </w:pPr>
            <w:r w:rsidRPr="0E32081D">
              <w:rPr>
                <w:rFonts w:ascii="Aptos" w:hAnsi="Aptos" w:eastAsia="Aptos" w:cs="Aptos"/>
              </w:rPr>
              <w:t xml:space="preserve"> </w:t>
            </w:r>
          </w:p>
          <w:p w:rsidR="0E32081D" w:rsidP="0E32081D" w:rsidRDefault="0E32081D" w14:paraId="2D1A5061" w14:textId="46174806">
            <w:pPr>
              <w:spacing w:line="276" w:lineRule="auto"/>
            </w:pPr>
            <w:r w:rsidRPr="0E32081D">
              <w:rPr>
                <w:rFonts w:ascii="Aptos" w:hAnsi="Aptos" w:eastAsia="Aptos" w:cs="Aptos"/>
              </w:rPr>
              <w:t xml:space="preserve"> </w:t>
            </w:r>
          </w:p>
          <w:p w:rsidR="0E32081D" w:rsidP="0E32081D" w:rsidRDefault="0E32081D" w14:paraId="253D597C" w14:textId="5CC3B0E7">
            <w:pPr>
              <w:spacing w:line="276" w:lineRule="auto"/>
            </w:pPr>
            <w:r w:rsidRPr="0E32081D">
              <w:rPr>
                <w:rFonts w:ascii="Aptos" w:hAnsi="Aptos" w:eastAsia="Aptos" w:cs="Aptos"/>
              </w:rPr>
              <w:t xml:space="preserve"> </w:t>
            </w:r>
          </w:p>
          <w:p w:rsidR="0E32081D" w:rsidP="0E32081D" w:rsidRDefault="0E32081D" w14:paraId="6BC85AF7" w14:textId="188CD38E">
            <w:pPr>
              <w:spacing w:line="276" w:lineRule="auto"/>
            </w:pPr>
            <w:r w:rsidRPr="0E32081D">
              <w:rPr>
                <w:rFonts w:ascii="Aptos" w:hAnsi="Aptos" w:eastAsia="Aptos" w:cs="Aptos"/>
              </w:rPr>
              <w:t xml:space="preserve"> </w:t>
            </w:r>
          </w:p>
          <w:p w:rsidR="0E32081D" w:rsidP="0E32081D" w:rsidRDefault="0E32081D" w14:paraId="123E15A4" w14:textId="060AC5D4">
            <w:pPr>
              <w:spacing w:line="276" w:lineRule="auto"/>
            </w:pPr>
            <w:r w:rsidRPr="0E32081D">
              <w:rPr>
                <w:rFonts w:ascii="Aptos" w:hAnsi="Aptos" w:eastAsia="Aptos" w:cs="Aptos"/>
              </w:rPr>
              <w:t xml:space="preserve"> </w:t>
            </w:r>
          </w:p>
          <w:p w:rsidR="0E32081D" w:rsidP="0E32081D" w:rsidRDefault="0E32081D" w14:paraId="59AFC947" w14:textId="2817A6D4">
            <w:pPr>
              <w:spacing w:line="276" w:lineRule="auto"/>
            </w:pPr>
            <w:r w:rsidRPr="0E32081D">
              <w:rPr>
                <w:rFonts w:ascii="Aptos" w:hAnsi="Aptos" w:eastAsia="Aptos" w:cs="Aptos"/>
              </w:rPr>
              <w:t xml:space="preserve"> </w:t>
            </w:r>
          </w:p>
          <w:p w:rsidR="0E32081D" w:rsidP="0E32081D" w:rsidRDefault="0E32081D" w14:paraId="10878DB3" w14:textId="680CC6C9">
            <w:pPr>
              <w:spacing w:line="276" w:lineRule="auto"/>
            </w:pPr>
            <w:r w:rsidRPr="0E32081D">
              <w:rPr>
                <w:rFonts w:ascii="Aptos" w:hAnsi="Aptos" w:eastAsia="Aptos" w:cs="Aptos"/>
              </w:rPr>
              <w:t xml:space="preserve"> </w:t>
            </w:r>
          </w:p>
          <w:p w:rsidR="0E32081D" w:rsidP="0E32081D" w:rsidRDefault="0E32081D" w14:paraId="3BF0CB4D" w14:textId="735B708F">
            <w:pPr>
              <w:spacing w:line="276" w:lineRule="auto"/>
            </w:pPr>
            <w:r w:rsidRPr="0E32081D">
              <w:rPr>
                <w:rFonts w:ascii="Aptos" w:hAnsi="Aptos" w:eastAsia="Aptos" w:cs="Aptos"/>
              </w:rPr>
              <w:t xml:space="preserve"> </w:t>
            </w:r>
          </w:p>
          <w:p w:rsidR="0E32081D" w:rsidP="0E32081D" w:rsidRDefault="0E32081D" w14:paraId="2D9D7163" w14:textId="30F723C3">
            <w:pPr>
              <w:spacing w:line="276" w:lineRule="auto"/>
            </w:pPr>
            <w:r w:rsidRPr="0E32081D">
              <w:rPr>
                <w:rFonts w:ascii="Aptos" w:hAnsi="Aptos" w:eastAsia="Aptos" w:cs="Aptos"/>
              </w:rPr>
              <w:t xml:space="preserve"> </w:t>
            </w:r>
          </w:p>
          <w:p w:rsidR="0E32081D" w:rsidP="0E32081D" w:rsidRDefault="0E32081D" w14:paraId="478781B5" w14:textId="6321B481">
            <w:pPr>
              <w:spacing w:line="276" w:lineRule="auto"/>
            </w:pPr>
            <w:r w:rsidRPr="0E32081D">
              <w:rPr>
                <w:rFonts w:ascii="Aptos" w:hAnsi="Aptos" w:eastAsia="Aptos" w:cs="Aptos"/>
              </w:rPr>
              <w:t xml:space="preserve"> </w:t>
            </w:r>
          </w:p>
          <w:p w:rsidR="0E32081D" w:rsidP="0E32081D" w:rsidRDefault="0E32081D" w14:paraId="6DA90350" w14:textId="072A66F1">
            <w:pPr>
              <w:spacing w:line="276" w:lineRule="auto"/>
            </w:pPr>
            <w:r w:rsidRPr="0E32081D">
              <w:rPr>
                <w:rFonts w:ascii="Aptos" w:hAnsi="Aptos" w:eastAsia="Aptos" w:cs="Aptos"/>
              </w:rPr>
              <w:t xml:space="preserve"> </w:t>
            </w:r>
          </w:p>
          <w:p w:rsidR="0E32081D" w:rsidP="0E32081D" w:rsidRDefault="0E32081D" w14:paraId="2FED4A7B" w14:textId="303B2404">
            <w:pPr>
              <w:spacing w:line="276" w:lineRule="auto"/>
            </w:pPr>
            <w:r w:rsidRPr="0E32081D">
              <w:rPr>
                <w:rFonts w:ascii="Aptos" w:hAnsi="Aptos" w:eastAsia="Aptos" w:cs="Aptos"/>
              </w:rPr>
              <w:t xml:space="preserve"> </w:t>
            </w:r>
          </w:p>
          <w:p w:rsidR="0E32081D" w:rsidP="0E32081D" w:rsidRDefault="0E32081D" w14:paraId="79C606C1" w14:textId="0A2B253C">
            <w:pPr>
              <w:spacing w:line="276" w:lineRule="auto"/>
            </w:pPr>
            <w:r w:rsidRPr="0E32081D">
              <w:rPr>
                <w:rFonts w:ascii="Aptos" w:hAnsi="Aptos" w:eastAsia="Aptos" w:cs="Aptos"/>
              </w:rPr>
              <w:t xml:space="preserve"> </w:t>
            </w:r>
          </w:p>
        </w:tc>
      </w:tr>
    </w:tbl>
    <w:p w:rsidR="00B170BB" w:rsidP="0E32081D" w:rsidRDefault="036999BB" w14:paraId="2B530A62" w14:textId="68B498AC">
      <w:pPr>
        <w:spacing w:line="276" w:lineRule="auto"/>
      </w:pPr>
      <w:r w:rsidRPr="0E32081D">
        <w:rPr>
          <w:rFonts w:ascii="Aptos" w:hAnsi="Aptos" w:eastAsia="Aptos" w:cs="Aptos"/>
        </w:rPr>
        <w:t xml:space="preserve"> </w:t>
      </w:r>
    </w:p>
    <w:p w:rsidR="0BC773D4" w:rsidP="5C02C09E" w:rsidRDefault="0BC773D4" w14:paraId="4B3D8A20" w14:textId="0FBFE1BB">
      <w:pPr>
        <w:spacing w:line="276" w:lineRule="auto"/>
        <w:rPr>
          <w:rFonts w:ascii="Times New Roman" w:hAnsi="Times New Roman" w:eastAsia="Times New Roman" w:cs="Times New Roman"/>
        </w:rPr>
      </w:pPr>
      <w:r w:rsidRPr="5C02C09E" w:rsidR="0BC773D4">
        <w:rPr>
          <w:rFonts w:ascii="Times New Roman" w:hAnsi="Times New Roman" w:eastAsia="Times New Roman" w:cs="Times New Roman"/>
        </w:rPr>
        <w:t xml:space="preserve">In 150 words or less, provide </w:t>
      </w:r>
      <w:r w:rsidRPr="5C02C09E" w:rsidR="0F2098A6">
        <w:rPr>
          <w:rFonts w:ascii="Times New Roman" w:hAnsi="Times New Roman" w:eastAsia="Times New Roman" w:cs="Times New Roman"/>
        </w:rPr>
        <w:t>a justification on why financial support is needed</w:t>
      </w:r>
      <w:r w:rsidRPr="5C02C09E" w:rsidR="758C62C9">
        <w:rPr>
          <w:rFonts w:ascii="Times New Roman" w:hAnsi="Times New Roman" w:eastAsia="Times New Roman" w:cs="Times New Roman"/>
        </w:rPr>
        <w:t xml:space="preserve">* </w:t>
      </w:r>
      <w:r w:rsidRPr="5C02C09E" w:rsidR="0F2098A6">
        <w:rPr>
          <w:rFonts w:ascii="Times New Roman" w:hAnsi="Times New Roman" w:eastAsia="Times New Roman" w:cs="Times New Roman"/>
        </w:rPr>
        <w:t>and if other funding sources have been applied for or secured. If other funding sources have been secure</w:t>
      </w:r>
      <w:r w:rsidRPr="5C02C09E" w:rsidR="1BD258A4">
        <w:rPr>
          <w:rFonts w:ascii="Times New Roman" w:hAnsi="Times New Roman" w:eastAsia="Times New Roman" w:cs="Times New Roman"/>
        </w:rPr>
        <w:t>d</w:t>
      </w:r>
      <w:r w:rsidRPr="5C02C09E" w:rsidR="0F2098A6">
        <w:rPr>
          <w:rFonts w:ascii="Times New Roman" w:hAnsi="Times New Roman" w:eastAsia="Times New Roman" w:cs="Times New Roman"/>
        </w:rPr>
        <w:t xml:space="preserve">, a brief description </w:t>
      </w:r>
      <w:r w:rsidRPr="5C02C09E" w:rsidR="3E3A84C0">
        <w:rPr>
          <w:rFonts w:ascii="Times New Roman" w:hAnsi="Times New Roman" w:eastAsia="Times New Roman" w:cs="Times New Roman"/>
        </w:rPr>
        <w:t>of</w:t>
      </w:r>
      <w:r w:rsidRPr="5C02C09E" w:rsidR="0F2098A6">
        <w:rPr>
          <w:rFonts w:ascii="Times New Roman" w:hAnsi="Times New Roman" w:eastAsia="Times New Roman" w:cs="Times New Roman"/>
        </w:rPr>
        <w:t xml:space="preserve"> how the previously secured funds and the shAIRe Ris</w:t>
      </w:r>
      <w:r w:rsidRPr="5C02C09E" w:rsidR="67FE75C1">
        <w:rPr>
          <w:rFonts w:ascii="Times New Roman" w:hAnsi="Times New Roman" w:eastAsia="Times New Roman" w:cs="Times New Roman"/>
        </w:rPr>
        <w:t xml:space="preserve">ing Stars Professional Development Award </w:t>
      </w:r>
      <w:r w:rsidRPr="5C02C09E" w:rsidR="05005B70">
        <w:rPr>
          <w:rFonts w:ascii="Times New Roman" w:hAnsi="Times New Roman" w:eastAsia="Times New Roman" w:cs="Times New Roman"/>
        </w:rPr>
        <w:t xml:space="preserve">will be used to cover all costs. </w:t>
      </w:r>
    </w:p>
    <w:p w:rsidR="72F4BE80" w:rsidP="5C02C09E" w:rsidRDefault="72F4BE80" w14:paraId="23AB97E0" w14:textId="01A70637">
      <w:pPr>
        <w:spacing w:line="276" w:lineRule="auto"/>
        <w:rPr>
          <w:rFonts w:ascii="Times New Roman" w:hAnsi="Times New Roman" w:eastAsia="Times New Roman" w:cs="Times New Roman"/>
        </w:rPr>
      </w:pPr>
      <w:r w:rsidRPr="5C02C09E" w:rsidR="72F4BE80">
        <w:rPr>
          <w:rFonts w:ascii="Times New Roman" w:hAnsi="Times New Roman" w:eastAsia="Times New Roman" w:cs="Times New Roman"/>
        </w:rPr>
        <w:t xml:space="preserve">*Bullet points can be used to describe fees and costs.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0"/>
      </w:tblGrid>
      <w:tr w:rsidR="0E32081D" w:rsidTr="59CE79D5" w14:paraId="429DC574" w14:textId="77777777">
        <w:trPr>
          <w:trHeight w:val="300"/>
        </w:trPr>
        <w:tc>
          <w:tcPr>
            <w:tcW w:w="93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E32081D" w:rsidP="0E32081D" w:rsidRDefault="0E32081D" w14:paraId="589F1ABC" w14:textId="0107D10A">
            <w:pPr>
              <w:spacing w:line="276" w:lineRule="auto"/>
            </w:pPr>
            <w:r w:rsidRPr="0E32081D">
              <w:rPr>
                <w:rFonts w:ascii="Aptos" w:hAnsi="Aptos" w:eastAsia="Aptos" w:cs="Aptos"/>
              </w:rPr>
              <w:t xml:space="preserve"> </w:t>
            </w:r>
          </w:p>
          <w:p w:rsidR="0E32081D" w:rsidP="0E32081D" w:rsidRDefault="0E32081D" w14:paraId="317B77A6" w14:textId="516DC26B">
            <w:pPr>
              <w:spacing w:line="276" w:lineRule="auto"/>
            </w:pPr>
            <w:r w:rsidRPr="0E32081D">
              <w:rPr>
                <w:rFonts w:ascii="Aptos" w:hAnsi="Aptos" w:eastAsia="Aptos" w:cs="Aptos"/>
              </w:rPr>
              <w:t xml:space="preserve"> </w:t>
            </w:r>
          </w:p>
          <w:p w:rsidR="0E32081D" w:rsidP="0E32081D" w:rsidRDefault="0E32081D" w14:paraId="5D6F1760" w14:textId="5A88E01B">
            <w:pPr>
              <w:spacing w:line="276" w:lineRule="auto"/>
            </w:pPr>
            <w:r w:rsidRPr="0E32081D">
              <w:rPr>
                <w:rFonts w:ascii="Aptos" w:hAnsi="Aptos" w:eastAsia="Aptos" w:cs="Aptos"/>
              </w:rPr>
              <w:t xml:space="preserve"> </w:t>
            </w:r>
          </w:p>
          <w:p w:rsidR="0E32081D" w:rsidP="0E32081D" w:rsidRDefault="0E32081D" w14:paraId="4F423E4B" w14:textId="60BC5453">
            <w:pPr>
              <w:spacing w:line="276" w:lineRule="auto"/>
            </w:pPr>
            <w:r w:rsidRPr="0E32081D">
              <w:rPr>
                <w:rFonts w:ascii="Aptos" w:hAnsi="Aptos" w:eastAsia="Aptos" w:cs="Aptos"/>
              </w:rPr>
              <w:t xml:space="preserve"> </w:t>
            </w:r>
          </w:p>
          <w:p w:rsidR="0E32081D" w:rsidP="0E32081D" w:rsidRDefault="0E32081D" w14:paraId="2BCB248D" w14:textId="5B22C9C6">
            <w:pPr>
              <w:spacing w:line="276" w:lineRule="auto"/>
            </w:pPr>
            <w:r w:rsidRPr="5C02C09E" w:rsidR="33DBBEF7">
              <w:rPr>
                <w:rFonts w:ascii="Aptos" w:hAnsi="Aptos" w:eastAsia="Aptos" w:cs="Aptos"/>
              </w:rPr>
              <w:t xml:space="preserve"> </w:t>
            </w:r>
          </w:p>
          <w:p w:rsidR="5C02C09E" w:rsidP="5C02C09E" w:rsidRDefault="5C02C09E" w14:paraId="423970F4" w14:textId="72B627CB">
            <w:pPr>
              <w:spacing w:line="276" w:lineRule="auto"/>
              <w:rPr>
                <w:rFonts w:ascii="Aptos" w:hAnsi="Aptos" w:eastAsia="Aptos" w:cs="Aptos"/>
              </w:rPr>
            </w:pPr>
          </w:p>
          <w:p w:rsidR="5C02C09E" w:rsidP="5C02C09E" w:rsidRDefault="5C02C09E" w14:paraId="1213D2B8" w14:textId="48548AA1">
            <w:pPr>
              <w:spacing w:line="276" w:lineRule="auto"/>
              <w:rPr>
                <w:rFonts w:ascii="Aptos" w:hAnsi="Aptos" w:eastAsia="Aptos" w:cs="Aptos"/>
              </w:rPr>
            </w:pPr>
          </w:p>
          <w:p w:rsidR="5C02C09E" w:rsidP="5C02C09E" w:rsidRDefault="5C02C09E" w14:paraId="4743FBAC" w14:textId="36CA0030">
            <w:pPr>
              <w:spacing w:line="276" w:lineRule="auto"/>
              <w:rPr>
                <w:rFonts w:ascii="Aptos" w:hAnsi="Aptos" w:eastAsia="Aptos" w:cs="Aptos"/>
              </w:rPr>
            </w:pPr>
          </w:p>
          <w:p w:rsidR="5C02C09E" w:rsidP="5C02C09E" w:rsidRDefault="5C02C09E" w14:paraId="226D246D" w14:textId="4D422356">
            <w:pPr>
              <w:spacing w:line="276" w:lineRule="auto"/>
              <w:rPr>
                <w:rFonts w:ascii="Aptos" w:hAnsi="Aptos" w:eastAsia="Aptos" w:cs="Aptos"/>
              </w:rPr>
            </w:pPr>
          </w:p>
          <w:p w:rsidR="5C02C09E" w:rsidP="5C02C09E" w:rsidRDefault="5C02C09E" w14:paraId="01B2588C" w14:textId="69474D0F">
            <w:pPr>
              <w:spacing w:line="276" w:lineRule="auto"/>
              <w:rPr>
                <w:rFonts w:ascii="Aptos" w:hAnsi="Aptos" w:eastAsia="Aptos" w:cs="Aptos"/>
              </w:rPr>
            </w:pPr>
          </w:p>
          <w:p w:rsidR="5C02C09E" w:rsidP="5C02C09E" w:rsidRDefault="5C02C09E" w14:paraId="503CBAEA" w14:textId="421320ED">
            <w:pPr>
              <w:spacing w:line="276" w:lineRule="auto"/>
              <w:rPr>
                <w:rFonts w:ascii="Aptos" w:hAnsi="Aptos" w:eastAsia="Aptos" w:cs="Aptos"/>
              </w:rPr>
            </w:pPr>
          </w:p>
          <w:p w:rsidR="5C02C09E" w:rsidP="5C02C09E" w:rsidRDefault="5C02C09E" w14:paraId="4F098D7C" w14:textId="7F75D692">
            <w:pPr>
              <w:spacing w:line="276" w:lineRule="auto"/>
              <w:rPr>
                <w:rFonts w:ascii="Aptos" w:hAnsi="Aptos" w:eastAsia="Aptos" w:cs="Aptos"/>
              </w:rPr>
            </w:pPr>
          </w:p>
          <w:p w:rsidR="0E32081D" w:rsidP="59CE79D5" w:rsidRDefault="0E32081D" w14:paraId="586D0921" w14:textId="6F56C0C5">
            <w:pPr>
              <w:pStyle w:val="Normal"/>
              <w:spacing w:line="276" w:lineRule="auto"/>
              <w:rPr>
                <w:rFonts w:ascii="Aptos" w:hAnsi="Aptos" w:eastAsia="Aptos" w:cs="Aptos"/>
              </w:rPr>
            </w:pPr>
          </w:p>
        </w:tc>
      </w:tr>
    </w:tbl>
    <w:p w:rsidR="00B170BB" w:rsidP="0E32081D" w:rsidRDefault="036999BB" w14:paraId="3CFA808B" w14:textId="2B95105E">
      <w:pPr>
        <w:spacing w:line="276" w:lineRule="auto"/>
      </w:pPr>
      <w:r w:rsidRPr="5C02C09E" w:rsidR="0BC773D4">
        <w:rPr>
          <w:rFonts w:ascii="Aptos" w:hAnsi="Aptos" w:eastAsia="Aptos" w:cs="Aptos"/>
        </w:rPr>
        <w:t xml:space="preserve"> </w:t>
      </w:r>
    </w:p>
    <w:p w:rsidR="00B170BB" w:rsidP="0E32081D" w:rsidRDefault="036999BB" w14:paraId="2D9720ED" w14:textId="39A22912">
      <w:pPr>
        <w:spacing w:line="276" w:lineRule="auto"/>
      </w:pPr>
      <w:r w:rsidRPr="0E32081D">
        <w:rPr>
          <w:rFonts w:ascii="Aptos" w:hAnsi="Aptos" w:eastAsia="Aptos" w:cs="Aptos"/>
        </w:rPr>
        <w:t xml:space="preserve"> </w:t>
      </w:r>
    </w:p>
    <w:p w:rsidR="00B170BB" w:rsidP="0E32081D" w:rsidRDefault="036999BB" w14:paraId="1AA059F5" w14:textId="2A1E6CB4">
      <w:pPr>
        <w:spacing w:line="276" w:lineRule="auto"/>
      </w:pPr>
      <w:r w:rsidRPr="0E32081D">
        <w:rPr>
          <w:rFonts w:ascii="Times New Roman" w:hAnsi="Times New Roman" w:eastAsia="Times New Roman" w:cs="Times New Roman"/>
        </w:rPr>
        <w:t xml:space="preserve"> </w:t>
      </w:r>
    </w:p>
    <w:p w:rsidR="00B170BB" w:rsidP="0E32081D" w:rsidRDefault="036999BB" w14:paraId="127BBB33" w14:textId="61B1A8EE">
      <w:pPr>
        <w:spacing w:line="278" w:lineRule="auto"/>
      </w:pPr>
      <w:r w:rsidRPr="0E32081D">
        <w:rPr>
          <w:rFonts w:ascii="Aptos" w:hAnsi="Aptos" w:eastAsia="Aptos" w:cs="Aptos"/>
        </w:rPr>
        <w:t xml:space="preserve"> </w:t>
      </w:r>
    </w:p>
    <w:p w:rsidR="00B170BB" w:rsidP="0E32081D" w:rsidRDefault="00B170BB" w14:paraId="78C6E686" w14:textId="7221B53C">
      <w:pPr>
        <w:spacing w:line="278" w:lineRule="auto"/>
        <w:rPr>
          <w:rFonts w:ascii="Aptos" w:hAnsi="Aptos" w:eastAsia="Aptos" w:cs="Aptos"/>
        </w:rPr>
      </w:pPr>
    </w:p>
    <w:p w:rsidR="00B170BB" w:rsidRDefault="00B170BB" w14:paraId="2C078E63" w14:textId="67E819B3"/>
    <w:sectPr w:rsidR="00B170B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&quot;Courier New&quot;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3a84fa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cf0ef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7A468C6F"/>
    <w:multiLevelType w:val="hybridMultilevel"/>
    <w:tmpl w:val="F07C8F28"/>
    <w:lvl w:ilvl="0" w:tplc="8F38F14A">
      <w:start w:val="1"/>
      <w:numFmt w:val="bullet"/>
      <w:lvlText w:val="o"/>
      <w:lvlJc w:val="left"/>
      <w:pPr>
        <w:ind w:left="720" w:hanging="360"/>
      </w:pPr>
      <w:rPr>
        <w:rFonts w:hint="default" w:ascii="&quot;Courier New&quot;" w:hAnsi="&quot;Courier New&quot;"/>
      </w:rPr>
    </w:lvl>
    <w:lvl w:ilvl="1" w:tplc="6B58A4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00094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632FC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A438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F12D6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F6E8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5A7B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6C495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2">
    <w:abstractNumId w:val="1"/>
  </w:num>
  <w:num w:numId="1" w16cid:durableId="999456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B3D45E"/>
    <w:rsid w:val="00042A87"/>
    <w:rsid w:val="001C2097"/>
    <w:rsid w:val="003326D6"/>
    <w:rsid w:val="00B170BB"/>
    <w:rsid w:val="00F5304B"/>
    <w:rsid w:val="036999BB"/>
    <w:rsid w:val="03F337F0"/>
    <w:rsid w:val="05005B70"/>
    <w:rsid w:val="06B3D45E"/>
    <w:rsid w:val="0BC773D4"/>
    <w:rsid w:val="0E32081D"/>
    <w:rsid w:val="0F2098A6"/>
    <w:rsid w:val="17B4F908"/>
    <w:rsid w:val="1B0A11BE"/>
    <w:rsid w:val="1BD258A4"/>
    <w:rsid w:val="260E9F79"/>
    <w:rsid w:val="2B6F51D7"/>
    <w:rsid w:val="332EBC32"/>
    <w:rsid w:val="33DBBEF7"/>
    <w:rsid w:val="347C74CB"/>
    <w:rsid w:val="36C15CC2"/>
    <w:rsid w:val="3E3A84C0"/>
    <w:rsid w:val="3F8F96D7"/>
    <w:rsid w:val="44F01556"/>
    <w:rsid w:val="485336B7"/>
    <w:rsid w:val="4893E0FC"/>
    <w:rsid w:val="4B866224"/>
    <w:rsid w:val="4D62A63A"/>
    <w:rsid w:val="50F0335E"/>
    <w:rsid w:val="55A3BEAB"/>
    <w:rsid w:val="55D35E3D"/>
    <w:rsid w:val="59CE79D5"/>
    <w:rsid w:val="5C02C09E"/>
    <w:rsid w:val="5FEC4304"/>
    <w:rsid w:val="60F8789E"/>
    <w:rsid w:val="6129F428"/>
    <w:rsid w:val="61A8CF83"/>
    <w:rsid w:val="6213A9BC"/>
    <w:rsid w:val="63A391D0"/>
    <w:rsid w:val="65C68FA8"/>
    <w:rsid w:val="67FE75C1"/>
    <w:rsid w:val="6D09FE33"/>
    <w:rsid w:val="72F4BE80"/>
    <w:rsid w:val="73770394"/>
    <w:rsid w:val="758C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3D45E"/>
  <w15:chartTrackingRefBased/>
  <w15:docId w15:val="{CF77BC1D-1800-46F2-80F1-3D95A371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29298A7B71304A87D39543911CF003" ma:contentTypeVersion="11" ma:contentTypeDescription="Create a new document." ma:contentTypeScope="" ma:versionID="db77ab6ee560c40dbc86eaab53654c05">
  <xsd:schema xmlns:xsd="http://www.w3.org/2001/XMLSchema" xmlns:xs="http://www.w3.org/2001/XMLSchema" xmlns:p="http://schemas.microsoft.com/office/2006/metadata/properties" xmlns:ns2="605ec3e6-0e55-45e9-bbad-c1aee0bb9be0" xmlns:ns3="77486928-0da9-44b7-8077-6a8de49b772f" targetNamespace="http://schemas.microsoft.com/office/2006/metadata/properties" ma:root="true" ma:fieldsID="165c90364f5b024b1fa3091155e12d31" ns2:_="" ns3:_="">
    <xsd:import namespace="605ec3e6-0e55-45e9-bbad-c1aee0bb9be0"/>
    <xsd:import namespace="77486928-0da9-44b7-8077-6a8de49b7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c3e6-0e55-45e9-bbad-c1aee0bb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635ccc-b02a-4d30-ada7-5ff52beaed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86928-0da9-44b7-8077-6a8de49b77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eda73c3-212e-4a2a-9b43-abb31dd62796}" ma:internalName="TaxCatchAll" ma:showField="CatchAllData" ma:web="77486928-0da9-44b7-8077-6a8de49b7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5ec3e6-0e55-45e9-bbad-c1aee0bb9be0">
      <Terms xmlns="http://schemas.microsoft.com/office/infopath/2007/PartnerControls"/>
    </lcf76f155ced4ddcb4097134ff3c332f>
    <TaxCatchAll xmlns="77486928-0da9-44b7-8077-6a8de49b772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1ADA1F-3F8D-4072-BCB9-E2329F8A1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ec3e6-0e55-45e9-bbad-c1aee0bb9be0"/>
    <ds:schemaRef ds:uri="77486928-0da9-44b7-8077-6a8de49b7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59B0DD-4DAE-4F62-BBEB-A0D94925CD35}">
  <ds:schemaRefs>
    <ds:schemaRef ds:uri="http://schemas.microsoft.com/office/2006/metadata/properties"/>
    <ds:schemaRef ds:uri="http://schemas.microsoft.com/office/infopath/2007/PartnerControls"/>
    <ds:schemaRef ds:uri="605ec3e6-0e55-45e9-bbad-c1aee0bb9be0"/>
    <ds:schemaRef ds:uri="77486928-0da9-44b7-8077-6a8de49b772f"/>
  </ds:schemaRefs>
</ds:datastoreItem>
</file>

<file path=customXml/itemProps3.xml><?xml version="1.0" encoding="utf-8"?>
<ds:datastoreItem xmlns:ds="http://schemas.openxmlformats.org/officeDocument/2006/customXml" ds:itemID="{F12F42EE-91D8-4097-819D-5CAD2A4AB6D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Rachelle Aucoin</dc:creator>
  <keywords/>
  <dc:description/>
  <lastModifiedBy>Rachelle Aucoin</lastModifiedBy>
  <revision>6</revision>
  <dcterms:created xsi:type="dcterms:W3CDTF">2026-01-13T18:06:00.0000000Z</dcterms:created>
  <dcterms:modified xsi:type="dcterms:W3CDTF">2026-04-10T14:45:37.4657289Z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0x0101004629298A7B71304A87D39543911CF003</vt:lpwstr>
  </property>
  <property fmtid="{D5CDD505-2E9C-101B-9397-08002B2CF9AE}" pid="3" name="MediaServiceImageTags">
    <vt:lpwstr/>
  </property>
</Properties>
</file>